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F9" w:rsidRDefault="009C63F9" w:rsidP="009C6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C63F9" w:rsidRDefault="009C63F9" w:rsidP="009C6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Аксайского района</w:t>
      </w:r>
    </w:p>
    <w:p w:rsidR="009C63F9" w:rsidRDefault="009C63F9" w:rsidP="009C6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Старочеркасская средняя общеобразовательная школа </w:t>
      </w:r>
    </w:p>
    <w:p w:rsidR="00697947" w:rsidRPr="00721F8A" w:rsidRDefault="00697947" w:rsidP="00697947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  <w:sz w:val="24"/>
          <w:szCs w:val="24"/>
        </w:rPr>
      </w:pPr>
    </w:p>
    <w:p w:rsidR="00697947" w:rsidRPr="00721F8A" w:rsidRDefault="00697947" w:rsidP="00697947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  <w:sz w:val="24"/>
          <w:szCs w:val="24"/>
        </w:rPr>
      </w:pPr>
      <w:r w:rsidRPr="00721F8A">
        <w:rPr>
          <w:rStyle w:val="FontStyle32"/>
          <w:sz w:val="24"/>
          <w:szCs w:val="24"/>
        </w:rPr>
        <w:t>«Утверждаю»</w:t>
      </w:r>
      <w:r w:rsidRPr="00721F8A">
        <w:rPr>
          <w:rStyle w:val="FontStyle32"/>
          <w:sz w:val="24"/>
          <w:szCs w:val="24"/>
        </w:rPr>
        <w:br/>
        <w:t xml:space="preserve">Директор МБОУ Старочеркасской СОШ </w:t>
      </w:r>
    </w:p>
    <w:p w:rsidR="00697947" w:rsidRPr="00721F8A" w:rsidRDefault="00697947" w:rsidP="00697947">
      <w:pPr>
        <w:pStyle w:val="Style11"/>
        <w:widowControl/>
        <w:spacing w:line="240" w:lineRule="exact"/>
        <w:ind w:left="4584"/>
        <w:jc w:val="right"/>
      </w:pPr>
    </w:p>
    <w:p w:rsidR="00697947" w:rsidRPr="00721F8A" w:rsidRDefault="00697947" w:rsidP="007D0B70">
      <w:pPr>
        <w:pStyle w:val="Style11"/>
        <w:widowControl/>
        <w:spacing w:line="240" w:lineRule="exact"/>
        <w:jc w:val="left"/>
      </w:pPr>
    </w:p>
    <w:p w:rsidR="00697947" w:rsidRDefault="00697947" w:rsidP="00697947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  <w:sz w:val="24"/>
          <w:szCs w:val="24"/>
        </w:rPr>
      </w:pPr>
      <w:r w:rsidRPr="00721F8A">
        <w:rPr>
          <w:rStyle w:val="FontStyle32"/>
          <w:sz w:val="24"/>
          <w:szCs w:val="24"/>
        </w:rPr>
        <w:t>________________ Н.Н.Кривошапкина</w:t>
      </w:r>
    </w:p>
    <w:p w:rsidR="007D0B70" w:rsidRDefault="007D0B70" w:rsidP="00697947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  <w:sz w:val="24"/>
          <w:szCs w:val="24"/>
        </w:rPr>
      </w:pPr>
    </w:p>
    <w:p w:rsidR="007D0B70" w:rsidRPr="00721F8A" w:rsidRDefault="007D0B70" w:rsidP="007D0B70">
      <w:pPr>
        <w:pStyle w:val="Style11"/>
        <w:widowControl/>
        <w:tabs>
          <w:tab w:val="left" w:leader="underscore" w:pos="7109"/>
        </w:tabs>
        <w:spacing w:before="10"/>
        <w:ind w:left="4584"/>
        <w:jc w:val="righ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                                       </w:t>
      </w:r>
      <w:r w:rsidRPr="00721F8A">
        <w:rPr>
          <w:rStyle w:val="FontStyle32"/>
          <w:sz w:val="24"/>
          <w:szCs w:val="24"/>
        </w:rPr>
        <w:t xml:space="preserve">Приказ от </w:t>
      </w:r>
      <w:r>
        <w:rPr>
          <w:rStyle w:val="FontStyle32"/>
          <w:sz w:val="24"/>
          <w:szCs w:val="24"/>
        </w:rPr>
        <w:t xml:space="preserve">  </w:t>
      </w:r>
      <w:r w:rsidRPr="00721F8A">
        <w:rPr>
          <w:rStyle w:val="FontStyle32"/>
          <w:sz w:val="24"/>
          <w:szCs w:val="24"/>
        </w:rPr>
        <w:t xml:space="preserve"> </w:t>
      </w:r>
      <w:r>
        <w:rPr>
          <w:rStyle w:val="FontStyle32"/>
          <w:sz w:val="24"/>
          <w:szCs w:val="24"/>
        </w:rPr>
        <w:t>3</w:t>
      </w:r>
      <w:r w:rsidR="00D245B2">
        <w:rPr>
          <w:rStyle w:val="FontStyle32"/>
          <w:sz w:val="24"/>
          <w:szCs w:val="24"/>
        </w:rPr>
        <w:t>1</w:t>
      </w:r>
      <w:r>
        <w:rPr>
          <w:rStyle w:val="FontStyle32"/>
          <w:sz w:val="24"/>
          <w:szCs w:val="24"/>
        </w:rPr>
        <w:t xml:space="preserve"> .08 .202</w:t>
      </w:r>
      <w:r w:rsidR="0031357C">
        <w:rPr>
          <w:rStyle w:val="FontStyle32"/>
          <w:sz w:val="24"/>
          <w:szCs w:val="24"/>
        </w:rPr>
        <w:t>2</w:t>
      </w:r>
      <w:r>
        <w:rPr>
          <w:rStyle w:val="FontStyle32"/>
          <w:sz w:val="24"/>
          <w:szCs w:val="24"/>
        </w:rPr>
        <w:t>г</w:t>
      </w:r>
      <w:r w:rsidRPr="00721F8A">
        <w:rPr>
          <w:rStyle w:val="FontStyle32"/>
          <w:sz w:val="24"/>
          <w:szCs w:val="24"/>
        </w:rPr>
        <w:t xml:space="preserve"> </w:t>
      </w:r>
      <w:r w:rsidR="00D245B2">
        <w:rPr>
          <w:rStyle w:val="FontStyle32"/>
          <w:sz w:val="24"/>
          <w:szCs w:val="24"/>
        </w:rPr>
        <w:t xml:space="preserve"> </w:t>
      </w:r>
      <w:r>
        <w:rPr>
          <w:rStyle w:val="FontStyle32"/>
          <w:sz w:val="24"/>
          <w:szCs w:val="24"/>
        </w:rPr>
        <w:t>№1</w:t>
      </w:r>
      <w:r w:rsidR="00D245B2">
        <w:rPr>
          <w:rStyle w:val="FontStyle32"/>
          <w:sz w:val="24"/>
          <w:szCs w:val="24"/>
        </w:rPr>
        <w:t>43</w:t>
      </w:r>
      <w:bookmarkStart w:id="0" w:name="_GoBack"/>
      <w:bookmarkEnd w:id="0"/>
    </w:p>
    <w:p w:rsidR="007D0B70" w:rsidRPr="00721F8A" w:rsidRDefault="007D0B70" w:rsidP="00697947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                                                                                                           </w:t>
      </w:r>
    </w:p>
    <w:p w:rsidR="00697947" w:rsidRPr="00721F8A" w:rsidRDefault="00697947" w:rsidP="00697947">
      <w:pPr>
        <w:pStyle w:val="Style12"/>
        <w:widowControl/>
        <w:spacing w:line="240" w:lineRule="exact"/>
        <w:ind w:left="2256"/>
        <w:jc w:val="right"/>
      </w:pPr>
    </w:p>
    <w:p w:rsidR="00697947" w:rsidRPr="00721F8A" w:rsidRDefault="00697947" w:rsidP="00697947">
      <w:pPr>
        <w:pStyle w:val="Style12"/>
        <w:widowControl/>
        <w:spacing w:line="240" w:lineRule="exact"/>
        <w:ind w:left="2256"/>
        <w:jc w:val="right"/>
      </w:pPr>
    </w:p>
    <w:p w:rsidR="00697947" w:rsidRPr="00721F8A" w:rsidRDefault="00697947" w:rsidP="00697947">
      <w:pPr>
        <w:pStyle w:val="Style12"/>
        <w:widowControl/>
        <w:spacing w:line="240" w:lineRule="exact"/>
      </w:pPr>
    </w:p>
    <w:p w:rsidR="00697947" w:rsidRPr="00721F8A" w:rsidRDefault="00697947" w:rsidP="00721F8A">
      <w:pPr>
        <w:pStyle w:val="Style12"/>
        <w:widowControl/>
        <w:spacing w:before="82"/>
        <w:ind w:left="2256"/>
        <w:jc w:val="center"/>
        <w:rPr>
          <w:rStyle w:val="FontStyle33"/>
          <w:sz w:val="24"/>
          <w:szCs w:val="24"/>
        </w:rPr>
      </w:pPr>
      <w:r w:rsidRPr="00721F8A">
        <w:rPr>
          <w:rStyle w:val="FontStyle33"/>
          <w:sz w:val="24"/>
          <w:szCs w:val="24"/>
        </w:rPr>
        <w:t>РАБОЧАЯ ПРОГРАММА</w:t>
      </w:r>
    </w:p>
    <w:p w:rsidR="00697947" w:rsidRPr="00721F8A" w:rsidRDefault="00697947" w:rsidP="00697947">
      <w:pPr>
        <w:pStyle w:val="Style12"/>
        <w:widowControl/>
        <w:spacing w:before="82"/>
        <w:ind w:left="2256"/>
        <w:rPr>
          <w:rStyle w:val="FontStyle33"/>
          <w:sz w:val="24"/>
          <w:szCs w:val="24"/>
        </w:rPr>
      </w:pPr>
    </w:p>
    <w:p w:rsidR="00697947" w:rsidRPr="00721F8A" w:rsidRDefault="007D0B70" w:rsidP="00721F8A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                                      </w:t>
      </w:r>
      <w:r w:rsidR="00697947" w:rsidRPr="00721F8A">
        <w:rPr>
          <w:rStyle w:val="FontStyle27"/>
          <w:sz w:val="24"/>
          <w:szCs w:val="24"/>
        </w:rPr>
        <w:t xml:space="preserve">по </w:t>
      </w:r>
      <w:r w:rsidR="00737886" w:rsidRPr="00721F8A">
        <w:rPr>
          <w:rStyle w:val="FontStyle27"/>
          <w:sz w:val="24"/>
          <w:szCs w:val="24"/>
        </w:rPr>
        <w:t>родному  (</w:t>
      </w:r>
      <w:r w:rsidR="00697947" w:rsidRPr="00721F8A">
        <w:rPr>
          <w:rStyle w:val="FontStyle27"/>
          <w:sz w:val="24"/>
          <w:szCs w:val="24"/>
        </w:rPr>
        <w:t>русскому</w:t>
      </w:r>
      <w:r w:rsidR="00737886" w:rsidRPr="00721F8A">
        <w:rPr>
          <w:rStyle w:val="FontStyle27"/>
          <w:sz w:val="24"/>
          <w:szCs w:val="24"/>
        </w:rPr>
        <w:t>)</w:t>
      </w:r>
      <w:r w:rsidR="00697947" w:rsidRPr="00721F8A">
        <w:rPr>
          <w:rStyle w:val="FontStyle27"/>
          <w:sz w:val="24"/>
          <w:szCs w:val="24"/>
        </w:rPr>
        <w:t xml:space="preserve"> языку</w:t>
      </w:r>
    </w:p>
    <w:p w:rsidR="00697947" w:rsidRPr="00721F8A" w:rsidRDefault="007D0B70" w:rsidP="00721F8A">
      <w:pPr>
        <w:pStyle w:val="Style8"/>
        <w:widowControl/>
        <w:spacing w:before="202" w:line="240" w:lineRule="auto"/>
        <w:jc w:val="center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             </w:t>
      </w:r>
      <w:r w:rsidR="00697947" w:rsidRPr="00721F8A">
        <w:rPr>
          <w:rStyle w:val="FontStyle27"/>
          <w:sz w:val="24"/>
          <w:szCs w:val="24"/>
        </w:rPr>
        <w:t>общее 7 класс</w:t>
      </w:r>
    </w:p>
    <w:p w:rsidR="00697947" w:rsidRPr="00721F8A" w:rsidRDefault="00697947" w:rsidP="00721F8A">
      <w:pPr>
        <w:pStyle w:val="Style8"/>
        <w:widowControl/>
        <w:tabs>
          <w:tab w:val="left" w:pos="3765"/>
        </w:tabs>
        <w:spacing w:line="240" w:lineRule="exact"/>
        <w:jc w:val="center"/>
      </w:pPr>
    </w:p>
    <w:p w:rsidR="00697947" w:rsidRPr="007D0B70" w:rsidRDefault="00697947" w:rsidP="00721F8A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2"/>
          <w:b/>
          <w:sz w:val="24"/>
          <w:szCs w:val="24"/>
        </w:rPr>
      </w:pPr>
      <w:r w:rsidRPr="00721F8A">
        <w:rPr>
          <w:rStyle w:val="FontStyle27"/>
          <w:sz w:val="24"/>
          <w:szCs w:val="24"/>
        </w:rPr>
        <w:t xml:space="preserve">Учитель    </w:t>
      </w:r>
      <w:r w:rsidR="00721F8A" w:rsidRPr="007D0B70">
        <w:rPr>
          <w:rStyle w:val="FontStyle27"/>
          <w:b/>
          <w:sz w:val="24"/>
          <w:szCs w:val="24"/>
        </w:rPr>
        <w:t xml:space="preserve">Лозинская </w:t>
      </w:r>
      <w:r w:rsidR="007D0B70" w:rsidRPr="007D0B70">
        <w:rPr>
          <w:rStyle w:val="FontStyle27"/>
          <w:b/>
          <w:sz w:val="24"/>
          <w:szCs w:val="24"/>
        </w:rPr>
        <w:t>Елена Витальевна</w:t>
      </w:r>
      <w:r w:rsidR="00721F8A" w:rsidRPr="007D0B70">
        <w:rPr>
          <w:rStyle w:val="FontStyle27"/>
          <w:b/>
          <w:sz w:val="24"/>
          <w:szCs w:val="24"/>
        </w:rPr>
        <w:t>.</w:t>
      </w:r>
    </w:p>
    <w:p w:rsidR="00697947" w:rsidRDefault="00697947" w:rsidP="00697947">
      <w:pPr>
        <w:pStyle w:val="Style7"/>
        <w:widowControl/>
        <w:spacing w:before="43" w:line="240" w:lineRule="auto"/>
        <w:ind w:left="1378"/>
        <w:jc w:val="left"/>
        <w:rPr>
          <w:rStyle w:val="FontStyle22"/>
          <w:sz w:val="24"/>
          <w:szCs w:val="24"/>
        </w:rPr>
      </w:pPr>
    </w:p>
    <w:p w:rsidR="000847EC" w:rsidRDefault="000847EC" w:rsidP="00697947">
      <w:pPr>
        <w:pStyle w:val="Style7"/>
        <w:widowControl/>
        <w:spacing w:before="43" w:line="240" w:lineRule="auto"/>
        <w:ind w:left="1378"/>
        <w:jc w:val="left"/>
        <w:rPr>
          <w:rStyle w:val="FontStyle22"/>
          <w:sz w:val="24"/>
          <w:szCs w:val="24"/>
        </w:rPr>
      </w:pPr>
    </w:p>
    <w:p w:rsidR="000847EC" w:rsidRDefault="000847EC" w:rsidP="00697947">
      <w:pPr>
        <w:pStyle w:val="Style7"/>
        <w:widowControl/>
        <w:spacing w:before="43" w:line="240" w:lineRule="auto"/>
        <w:ind w:left="1378"/>
        <w:jc w:val="left"/>
        <w:rPr>
          <w:rStyle w:val="FontStyle22"/>
          <w:sz w:val="24"/>
          <w:szCs w:val="24"/>
        </w:rPr>
      </w:pPr>
    </w:p>
    <w:p w:rsidR="000847EC" w:rsidRPr="00721F8A" w:rsidRDefault="000847EC" w:rsidP="00697947">
      <w:pPr>
        <w:pStyle w:val="Style7"/>
        <w:widowControl/>
        <w:spacing w:before="43" w:line="240" w:lineRule="auto"/>
        <w:ind w:left="1378"/>
        <w:jc w:val="left"/>
        <w:rPr>
          <w:rStyle w:val="FontStyle22"/>
          <w:sz w:val="24"/>
          <w:szCs w:val="24"/>
        </w:rPr>
      </w:pPr>
    </w:p>
    <w:p w:rsidR="00E96DAB" w:rsidRDefault="00E96DAB" w:rsidP="00E96DAB">
      <w:pPr>
        <w:pStyle w:val="Style8"/>
        <w:widowControl/>
        <w:pBdr>
          <w:bottom w:val="single" w:sz="12" w:space="1" w:color="auto"/>
        </w:pBdr>
        <w:spacing w:before="29" w:line="240" w:lineRule="auto"/>
        <w:rPr>
          <w:rStyle w:val="FontStyle27"/>
        </w:rPr>
      </w:pPr>
      <w:r>
        <w:rPr>
          <w:rStyle w:val="FontStyle27"/>
        </w:rPr>
        <w:t>Программа разработана на основе примерной программы_по родному языку (русскому) 5-9 классы</w:t>
      </w:r>
    </w:p>
    <w:p w:rsidR="00697947" w:rsidRPr="00721F8A" w:rsidRDefault="00697947" w:rsidP="00697947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721F8A">
        <w:rPr>
          <w:rFonts w:ascii="Times New Roman" w:hAnsi="Times New Roman"/>
          <w:sz w:val="24"/>
          <w:szCs w:val="24"/>
        </w:rPr>
        <w:lastRenderedPageBreak/>
        <w:t>Место учебного предмета в учебном плане.</w:t>
      </w:r>
    </w:p>
    <w:p w:rsidR="00697947" w:rsidRPr="00721F8A" w:rsidRDefault="00697947" w:rsidP="00697947">
      <w:pPr>
        <w:jc w:val="both"/>
        <w:rPr>
          <w:rFonts w:ascii="Times New Roman" w:hAnsi="Times New Roman" w:cs="Times New Roman"/>
          <w:sz w:val="24"/>
          <w:szCs w:val="24"/>
        </w:rPr>
      </w:pPr>
      <w:r w:rsidRPr="00721F8A">
        <w:rPr>
          <w:rFonts w:ascii="Times New Roman" w:hAnsi="Times New Roman" w:cs="Times New Roman"/>
          <w:sz w:val="24"/>
          <w:szCs w:val="24"/>
        </w:rPr>
        <w:t>В соот</w:t>
      </w:r>
      <w:r w:rsidR="0021654D" w:rsidRPr="00721F8A">
        <w:rPr>
          <w:rFonts w:ascii="Times New Roman" w:hAnsi="Times New Roman" w:cs="Times New Roman"/>
          <w:sz w:val="24"/>
          <w:szCs w:val="24"/>
        </w:rPr>
        <w:t>ветствии с учебным планом на 202</w:t>
      </w:r>
      <w:r w:rsidR="0031357C">
        <w:rPr>
          <w:rFonts w:ascii="Times New Roman" w:hAnsi="Times New Roman" w:cs="Times New Roman"/>
          <w:sz w:val="24"/>
          <w:szCs w:val="24"/>
        </w:rPr>
        <w:t>2</w:t>
      </w:r>
      <w:r w:rsidRPr="00721F8A">
        <w:rPr>
          <w:rFonts w:ascii="Times New Roman" w:hAnsi="Times New Roman" w:cs="Times New Roman"/>
          <w:sz w:val="24"/>
          <w:szCs w:val="24"/>
        </w:rPr>
        <w:t xml:space="preserve"> </w:t>
      </w:r>
      <w:r w:rsidR="0021654D" w:rsidRPr="00721F8A">
        <w:rPr>
          <w:rFonts w:ascii="Times New Roman" w:hAnsi="Times New Roman" w:cs="Times New Roman"/>
          <w:sz w:val="24"/>
          <w:szCs w:val="24"/>
        </w:rPr>
        <w:t>-202</w:t>
      </w:r>
      <w:r w:rsidR="0031357C">
        <w:rPr>
          <w:rFonts w:ascii="Times New Roman" w:hAnsi="Times New Roman" w:cs="Times New Roman"/>
          <w:sz w:val="24"/>
          <w:szCs w:val="24"/>
        </w:rPr>
        <w:t>3</w:t>
      </w:r>
      <w:r w:rsidRPr="00721F8A">
        <w:rPr>
          <w:rFonts w:ascii="Times New Roman" w:hAnsi="Times New Roman" w:cs="Times New Roman"/>
          <w:sz w:val="24"/>
          <w:szCs w:val="24"/>
        </w:rPr>
        <w:t xml:space="preserve"> учебный год рабочая программа по русскому языку в 7 классе рассчитана на 35 часов в год (1 час в неделю, 35 учебных недель), по календарному учебному графику   школы </w:t>
      </w:r>
      <w:r w:rsidR="0021654D" w:rsidRPr="00721F8A">
        <w:rPr>
          <w:rFonts w:ascii="Times New Roman" w:hAnsi="Times New Roman" w:cs="Times New Roman"/>
          <w:sz w:val="24"/>
          <w:szCs w:val="24"/>
        </w:rPr>
        <w:t xml:space="preserve">   </w:t>
      </w:r>
      <w:r w:rsidR="00CB48B5" w:rsidRPr="00721F8A">
        <w:rPr>
          <w:rFonts w:ascii="Times New Roman" w:hAnsi="Times New Roman" w:cs="Times New Roman"/>
          <w:sz w:val="24"/>
          <w:szCs w:val="24"/>
        </w:rPr>
        <w:t>3</w:t>
      </w:r>
      <w:r w:rsidR="000847EC">
        <w:rPr>
          <w:rFonts w:ascii="Times New Roman" w:hAnsi="Times New Roman" w:cs="Times New Roman"/>
          <w:sz w:val="24"/>
          <w:szCs w:val="24"/>
        </w:rPr>
        <w:t>4</w:t>
      </w:r>
      <w:r w:rsidR="00CB48B5" w:rsidRPr="00721F8A">
        <w:rPr>
          <w:rFonts w:ascii="Times New Roman" w:hAnsi="Times New Roman" w:cs="Times New Roman"/>
          <w:sz w:val="24"/>
          <w:szCs w:val="24"/>
        </w:rPr>
        <w:t xml:space="preserve"> ч. </w:t>
      </w:r>
      <w:r w:rsidR="000847EC">
        <w:rPr>
          <w:rFonts w:ascii="Times New Roman" w:hAnsi="Times New Roman" w:cs="Times New Roman"/>
          <w:sz w:val="24"/>
          <w:szCs w:val="24"/>
        </w:rPr>
        <w:t>:</w:t>
      </w:r>
      <w:r w:rsidR="00CB48B5" w:rsidRPr="00721F8A">
        <w:rPr>
          <w:rFonts w:ascii="Times New Roman" w:hAnsi="Times New Roman" w:cs="Times New Roman"/>
          <w:sz w:val="24"/>
          <w:szCs w:val="24"/>
        </w:rPr>
        <w:t>1ч –особенн</w:t>
      </w:r>
      <w:r w:rsidR="0091097F" w:rsidRPr="00721F8A">
        <w:rPr>
          <w:rFonts w:ascii="Times New Roman" w:hAnsi="Times New Roman" w:cs="Times New Roman"/>
          <w:sz w:val="24"/>
          <w:szCs w:val="24"/>
        </w:rPr>
        <w:t>о</w:t>
      </w:r>
      <w:r w:rsidR="00CB48B5" w:rsidRPr="00721F8A">
        <w:rPr>
          <w:rFonts w:ascii="Times New Roman" w:hAnsi="Times New Roman" w:cs="Times New Roman"/>
          <w:sz w:val="24"/>
          <w:szCs w:val="24"/>
        </w:rPr>
        <w:t>сти календ</w:t>
      </w:r>
      <w:r w:rsidR="000847EC">
        <w:rPr>
          <w:rFonts w:ascii="Times New Roman" w:hAnsi="Times New Roman" w:cs="Times New Roman"/>
          <w:sz w:val="24"/>
          <w:szCs w:val="24"/>
        </w:rPr>
        <w:t>арного. графика школы</w:t>
      </w:r>
      <w:r w:rsidRPr="00721F8A">
        <w:rPr>
          <w:rFonts w:ascii="Times New Roman" w:hAnsi="Times New Roman" w:cs="Times New Roman"/>
          <w:sz w:val="24"/>
          <w:szCs w:val="24"/>
        </w:rPr>
        <w:t>.</w:t>
      </w:r>
    </w:p>
    <w:p w:rsidR="000472EA" w:rsidRPr="00721F8A" w:rsidRDefault="000472EA" w:rsidP="000472EA">
      <w:pPr>
        <w:pStyle w:val="ae"/>
        <w:spacing w:before="0" w:beforeAutospacing="0" w:after="0" w:afterAutospacing="0"/>
        <w:jc w:val="center"/>
        <w:rPr>
          <w:b/>
          <w:bCs/>
          <w:color w:val="000000"/>
        </w:rPr>
      </w:pPr>
      <w:r w:rsidRPr="00721F8A">
        <w:rPr>
          <w:b/>
          <w:bCs/>
          <w:color w:val="000000"/>
        </w:rPr>
        <w:t>Планируемые результаты  освоения учебного предмета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721F8A">
        <w:rPr>
          <w:rFonts w:ascii="Times New Roman" w:eastAsia="Calibri" w:hAnsi="Times New Roman" w:cs="Times New Roman"/>
          <w:sz w:val="24"/>
          <w:szCs w:val="24"/>
        </w:rPr>
        <w:t xml:space="preserve"> освоения русского (родного) языка и литературы: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  <w:r w:rsidRPr="00721F8A">
        <w:rPr>
          <w:rFonts w:ascii="Times New Roman" w:eastAsia="Calibri" w:hAnsi="Times New Roman" w:cs="Times New Roman"/>
          <w:sz w:val="24"/>
          <w:szCs w:val="24"/>
        </w:rPr>
        <w:t xml:space="preserve"> освоения русского (родного) языка: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1) владение всеми видами речевой деятельности: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аудирование и чтение: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 xml:space="preserve"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 xml:space="preserve">владение разными видами чтения (поисковым, просмотровым, ознакомительным, изучающим) текстов разных стилей и жанров; 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 xml:space="preserve">адекватное восприятие на слух текстов разных стилей и жанров; владение разными видами аудирования (выборочным, ознакомительным, детальным); 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 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овладение приёмами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говорение и письмо: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осуществление речевого самоконтроля в процессе учебой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 xml:space="preserve"> 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межпредметном уровне (на уроках иностранного языка, литературы и др. ); 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721F8A">
        <w:rPr>
          <w:rFonts w:ascii="Times New Roman" w:eastAsia="Calibri" w:hAnsi="Times New Roman" w:cs="Times New Roman"/>
          <w:sz w:val="24"/>
          <w:szCs w:val="24"/>
        </w:rPr>
        <w:t xml:space="preserve"> освоения русского (родного) языка и литературы: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1)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 xml:space="preserve">3) усвоение основ научных знаний о родном языке; понимание взаимосвязи его уровней и единиц; 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lastRenderedPageBreak/>
        <w:t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 xml:space="preserve"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304AB1" w:rsidRPr="00721F8A" w:rsidRDefault="00304AB1" w:rsidP="0030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304AB1" w:rsidRPr="00721F8A" w:rsidRDefault="00304AB1" w:rsidP="00304A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222" w:rsidRPr="00721F8A" w:rsidRDefault="00A362FF" w:rsidP="002155E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21F8A">
        <w:rPr>
          <w:rFonts w:ascii="Times New Roman" w:eastAsia="Calibri" w:hAnsi="Times New Roman" w:cs="Times New Roman"/>
          <w:b/>
          <w:sz w:val="24"/>
          <w:szCs w:val="24"/>
        </w:rPr>
        <w:t>Содержание учебной программы</w:t>
      </w:r>
    </w:p>
    <w:p w:rsidR="00642222" w:rsidRPr="00721F8A" w:rsidRDefault="001C7C5D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1F8A">
        <w:rPr>
          <w:rFonts w:ascii="Times New Roman" w:eastAsia="Calibri" w:hAnsi="Times New Roman" w:cs="Times New Roman"/>
          <w:b/>
          <w:sz w:val="24"/>
          <w:szCs w:val="24"/>
        </w:rPr>
        <w:t>Раздел 1. Язык и культура (</w:t>
      </w:r>
      <w:r w:rsidR="00637497" w:rsidRPr="00721F8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21F8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42222" w:rsidRPr="00721F8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Pr="00721F8A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642222" w:rsidRPr="00721F8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642222" w:rsidRPr="00721F8A" w:rsidRDefault="00642222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721F8A">
        <w:rPr>
          <w:rFonts w:ascii="Times New Roman" w:eastAsia="Calibri" w:hAnsi="Times New Roman" w:cs="Times New Roman"/>
          <w:i/>
          <w:sz w:val="24"/>
          <w:szCs w:val="24"/>
        </w:rPr>
        <w:t>губернатор, диакон, ваучер, агитационный пункт, большевик, колхоз и т.п.</w:t>
      </w:r>
      <w:r w:rsidRPr="00721F8A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642222" w:rsidRPr="00721F8A" w:rsidRDefault="00642222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642222" w:rsidRPr="00721F8A" w:rsidRDefault="00637497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1F8A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Культура речи (11 </w:t>
      </w:r>
      <w:r w:rsidR="00642222" w:rsidRPr="00721F8A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p w:rsidR="00642222" w:rsidRPr="00721F8A" w:rsidRDefault="00642222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b/>
          <w:sz w:val="24"/>
          <w:szCs w:val="24"/>
        </w:rPr>
        <w:t>Основные орфоэпические нормы</w:t>
      </w:r>
      <w:r w:rsidRPr="00721F8A">
        <w:rPr>
          <w:rFonts w:ascii="Times New Roman" w:eastAsia="Calibri" w:hAnsi="Times New Roman" w:cs="Times New Roman"/>
          <w:sz w:val="24"/>
          <w:szCs w:val="24"/>
        </w:rPr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721F8A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721F8A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721F8A">
        <w:rPr>
          <w:rFonts w:ascii="Times New Roman" w:eastAsia="Calibri" w:hAnsi="Times New Roman" w:cs="Times New Roman"/>
          <w:i/>
          <w:sz w:val="24"/>
          <w:szCs w:val="24"/>
        </w:rPr>
        <w:t xml:space="preserve"> дом‚ н</w:t>
      </w:r>
      <w:r w:rsidRPr="00721F8A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721F8A">
        <w:rPr>
          <w:rFonts w:ascii="Times New Roman" w:eastAsia="Calibri" w:hAnsi="Times New Roman" w:cs="Times New Roman"/>
          <w:i/>
          <w:sz w:val="24"/>
          <w:szCs w:val="24"/>
        </w:rPr>
        <w:t xml:space="preserve"> гору</w:t>
      </w:r>
      <w:r w:rsidRPr="00721F8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42222" w:rsidRPr="00721F8A" w:rsidRDefault="00642222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721F8A">
        <w:rPr>
          <w:rFonts w:ascii="Times New Roman" w:eastAsia="Calibri" w:hAnsi="Times New Roman" w:cs="Times New Roman"/>
          <w:sz w:val="24"/>
          <w:szCs w:val="24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642222" w:rsidRPr="00721F8A" w:rsidRDefault="00642222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Основные грамматические нормы современного русского литературного языка. </w:t>
      </w:r>
      <w:r w:rsidRPr="00721F8A">
        <w:rPr>
          <w:rFonts w:ascii="Times New Roman" w:eastAsia="Calibri" w:hAnsi="Times New Roman" w:cs="Times New Roman"/>
          <w:sz w:val="24"/>
          <w:szCs w:val="24"/>
        </w:rPr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721F8A">
        <w:rPr>
          <w:rFonts w:ascii="Times New Roman" w:eastAsia="Calibri" w:hAnsi="Times New Roman" w:cs="Times New Roman"/>
          <w:i/>
          <w:sz w:val="24"/>
          <w:szCs w:val="24"/>
        </w:rPr>
        <w:t>очутиться, победить, убедить, учредить, утвердить</w:t>
      </w:r>
      <w:r w:rsidRPr="00721F8A">
        <w:rPr>
          <w:rFonts w:ascii="Times New Roman" w:eastAsia="Calibri" w:hAnsi="Times New Roman" w:cs="Times New Roman"/>
          <w:sz w:val="24"/>
          <w:szCs w:val="24"/>
        </w:rP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721F8A">
        <w:rPr>
          <w:rFonts w:ascii="Times New Roman" w:eastAsia="Calibri" w:hAnsi="Times New Roman" w:cs="Times New Roman"/>
          <w:i/>
          <w:sz w:val="24"/>
          <w:szCs w:val="24"/>
        </w:rPr>
        <w:t>висящий – висячий, горящий – горячий</w:t>
      </w:r>
      <w:r w:rsidRPr="00721F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2222" w:rsidRPr="00721F8A" w:rsidRDefault="00642222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</w:t>
      </w:r>
      <w:r w:rsidRPr="00721F8A">
        <w:rPr>
          <w:rFonts w:ascii="Times New Roman" w:eastAsia="Calibri" w:hAnsi="Times New Roman" w:cs="Times New Roman"/>
          <w:i/>
          <w:sz w:val="24"/>
          <w:szCs w:val="24"/>
        </w:rPr>
        <w:t>махаешь – машешь; обусловливать, сосредоточивать, уполномочивать, оспаривать, удостаивать, облагораживать</w:t>
      </w:r>
      <w:r w:rsidRPr="00721F8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42222" w:rsidRPr="00721F8A" w:rsidRDefault="00642222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1F8A">
        <w:rPr>
          <w:rFonts w:ascii="Times New Roman" w:eastAsia="Calibri" w:hAnsi="Times New Roman" w:cs="Times New Roman"/>
          <w:b/>
          <w:sz w:val="24"/>
          <w:szCs w:val="24"/>
        </w:rPr>
        <w:t>Речевой этикет</w:t>
      </w:r>
    </w:p>
    <w:p w:rsidR="00642222" w:rsidRPr="00721F8A" w:rsidRDefault="00642222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642222" w:rsidRPr="00721F8A" w:rsidRDefault="00642222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1F8A"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Речь. </w:t>
      </w:r>
      <w:r w:rsidR="00637497" w:rsidRPr="00721F8A">
        <w:rPr>
          <w:rFonts w:ascii="Times New Roman" w:eastAsia="Calibri" w:hAnsi="Times New Roman" w:cs="Times New Roman"/>
          <w:b/>
          <w:sz w:val="24"/>
          <w:szCs w:val="24"/>
        </w:rPr>
        <w:t>Речевая деятельность. Текст (9</w:t>
      </w:r>
      <w:r w:rsidRPr="00721F8A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642222" w:rsidRPr="00721F8A" w:rsidRDefault="00642222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1F8A">
        <w:rPr>
          <w:rFonts w:ascii="Times New Roman" w:eastAsia="Calibri" w:hAnsi="Times New Roman" w:cs="Times New Roman"/>
          <w:b/>
          <w:sz w:val="24"/>
          <w:szCs w:val="24"/>
        </w:rPr>
        <w:t>Язык и речь. Виды речевой деятельности</w:t>
      </w:r>
      <w:r w:rsidRPr="00721F8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42222" w:rsidRPr="00721F8A" w:rsidRDefault="00642222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</w:r>
    </w:p>
    <w:p w:rsidR="00642222" w:rsidRPr="00721F8A" w:rsidRDefault="00642222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1F8A">
        <w:rPr>
          <w:rFonts w:ascii="Times New Roman" w:eastAsia="Calibri" w:hAnsi="Times New Roman" w:cs="Times New Roman"/>
          <w:b/>
          <w:sz w:val="24"/>
          <w:szCs w:val="24"/>
        </w:rPr>
        <w:t>Текст как единица языка и речи</w:t>
      </w:r>
    </w:p>
    <w:p w:rsidR="00642222" w:rsidRPr="00721F8A" w:rsidRDefault="00642222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аргументативного типа: рассуждение, доказательство, объяснение.</w:t>
      </w:r>
    </w:p>
    <w:p w:rsidR="00642222" w:rsidRPr="00721F8A" w:rsidRDefault="00642222" w:rsidP="002155EF">
      <w:pPr>
        <w:shd w:val="clear" w:color="auto" w:fill="FFFFFF"/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b/>
          <w:sz w:val="24"/>
          <w:szCs w:val="24"/>
        </w:rPr>
        <w:t>Функциональные разновидности языка</w:t>
      </w:r>
    </w:p>
    <w:p w:rsidR="00642222" w:rsidRPr="00721F8A" w:rsidRDefault="00642222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642222" w:rsidRPr="00721F8A" w:rsidRDefault="00642222" w:rsidP="002155EF">
      <w:pPr>
        <w:shd w:val="clear" w:color="auto" w:fill="FFFFFF"/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642222" w:rsidRPr="00721F8A" w:rsidRDefault="00642222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8A">
        <w:rPr>
          <w:rFonts w:ascii="Times New Roman" w:eastAsia="Calibri" w:hAnsi="Times New Roman" w:cs="Times New Roman"/>
          <w:sz w:val="24"/>
          <w:szCs w:val="24"/>
        </w:rPr>
        <w:t xml:space="preserve">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 </w:t>
      </w:r>
    </w:p>
    <w:p w:rsidR="002155EF" w:rsidRPr="00721F8A" w:rsidRDefault="002155EF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55EF" w:rsidRPr="00721F8A" w:rsidRDefault="002155EF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55EF" w:rsidRDefault="002155EF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3F9" w:rsidRDefault="009C63F9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3F9" w:rsidRDefault="009C63F9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3F9" w:rsidRDefault="009C63F9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3F9" w:rsidRPr="00721F8A" w:rsidRDefault="009C63F9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55EF" w:rsidRPr="00721F8A" w:rsidRDefault="002155EF" w:rsidP="00215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31EC" w:rsidRPr="00721F8A" w:rsidRDefault="00C44C89" w:rsidP="00C44C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1F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C44C89" w:rsidRPr="00721F8A" w:rsidRDefault="00C44C89" w:rsidP="00C44C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62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709"/>
        <w:gridCol w:w="6521"/>
        <w:gridCol w:w="5560"/>
        <w:gridCol w:w="16"/>
        <w:gridCol w:w="17"/>
        <w:gridCol w:w="1354"/>
        <w:gridCol w:w="421"/>
        <w:gridCol w:w="714"/>
        <w:gridCol w:w="421"/>
      </w:tblGrid>
      <w:tr w:rsidR="00B70CFC" w:rsidRPr="00721F8A" w:rsidTr="00AA6C81">
        <w:trPr>
          <w:gridAfter w:val="1"/>
          <w:wAfter w:w="421" w:type="dxa"/>
        </w:trPr>
        <w:tc>
          <w:tcPr>
            <w:tcW w:w="564" w:type="dxa"/>
          </w:tcPr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09" w:type="dxa"/>
          </w:tcPr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6521" w:type="dxa"/>
          </w:tcPr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593" w:type="dxa"/>
            <w:gridSpan w:val="3"/>
          </w:tcPr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354" w:type="dxa"/>
          </w:tcPr>
          <w:p w:rsidR="00B70CFC" w:rsidRPr="00721F8A" w:rsidRDefault="00E26ABF" w:rsidP="008A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26ABF" w:rsidRPr="00721F8A" w:rsidRDefault="00E26ABF" w:rsidP="008A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5" w:type="dxa"/>
            <w:gridSpan w:val="2"/>
          </w:tcPr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26ABF" w:rsidRPr="00721F8A" w:rsidRDefault="00E26ABF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FC" w:rsidRPr="00721F8A" w:rsidTr="00AA6C81">
        <w:trPr>
          <w:gridAfter w:val="1"/>
          <w:wAfter w:w="421" w:type="dxa"/>
          <w:trHeight w:val="482"/>
        </w:trPr>
        <w:tc>
          <w:tcPr>
            <w:tcW w:w="15876" w:type="dxa"/>
            <w:gridSpan w:val="9"/>
          </w:tcPr>
          <w:p w:rsidR="00B70CFC" w:rsidRPr="00721F8A" w:rsidRDefault="000C06B8" w:rsidP="00B70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Язык и культура</w:t>
            </w:r>
            <w:r w:rsidR="00BE646F" w:rsidRPr="007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</w:t>
            </w:r>
            <w:r w:rsidRPr="00721F8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FC" w:rsidRPr="00721F8A" w:rsidTr="000472EA">
        <w:trPr>
          <w:gridAfter w:val="1"/>
          <w:wAfter w:w="421" w:type="dxa"/>
          <w:trHeight w:val="1132"/>
        </w:trPr>
        <w:tc>
          <w:tcPr>
            <w:tcW w:w="564" w:type="dxa"/>
          </w:tcPr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70CFC" w:rsidRPr="00721F8A" w:rsidRDefault="000C06B8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5593" w:type="dxa"/>
            <w:gridSpan w:val="3"/>
          </w:tcPr>
          <w:p w:rsidR="00B70CFC" w:rsidRPr="00721F8A" w:rsidRDefault="00B70CFC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FC" w:rsidRPr="00721F8A" w:rsidRDefault="00B70CFC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как развивающееся явление. Связь исторического развития языка с историей общества. </w:t>
            </w:r>
          </w:p>
          <w:p w:rsidR="000C06B8" w:rsidRPr="00721F8A" w:rsidRDefault="000C06B8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B70CFC" w:rsidRPr="00721F8A" w:rsidRDefault="00544015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6484" w:rsidRPr="00721F8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gridSpan w:val="2"/>
          </w:tcPr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B8" w:rsidRPr="00721F8A" w:rsidTr="00AA6C81">
        <w:trPr>
          <w:gridAfter w:val="1"/>
          <w:wAfter w:w="421" w:type="dxa"/>
          <w:trHeight w:val="625"/>
        </w:trPr>
        <w:tc>
          <w:tcPr>
            <w:tcW w:w="564" w:type="dxa"/>
          </w:tcPr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C06B8" w:rsidRPr="00721F8A" w:rsidRDefault="000C06B8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развитие языка</w:t>
            </w:r>
          </w:p>
        </w:tc>
        <w:tc>
          <w:tcPr>
            <w:tcW w:w="5593" w:type="dxa"/>
            <w:gridSpan w:val="3"/>
          </w:tcPr>
          <w:p w:rsidR="000C06B8" w:rsidRPr="00721F8A" w:rsidRDefault="000C06B8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развитие языка: социально-политические события и изменения в обществе, развитие науки и техники, влияние других языков.</w:t>
            </w:r>
          </w:p>
          <w:p w:rsidR="000C06B8" w:rsidRPr="00721F8A" w:rsidRDefault="000C06B8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C06B8" w:rsidRPr="00721F8A" w:rsidRDefault="00544015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6484" w:rsidRPr="00721F8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gridSpan w:val="2"/>
          </w:tcPr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FC" w:rsidRPr="00721F8A" w:rsidTr="000472EA">
        <w:trPr>
          <w:gridAfter w:val="1"/>
          <w:wAfter w:w="421" w:type="dxa"/>
          <w:trHeight w:val="1128"/>
        </w:trPr>
        <w:tc>
          <w:tcPr>
            <w:tcW w:w="564" w:type="dxa"/>
          </w:tcPr>
          <w:p w:rsidR="00B70CFC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70CFC" w:rsidRPr="00721F8A" w:rsidRDefault="000C06B8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Устаревшие слова как живые свидетели истории. Историзмы. </w:t>
            </w:r>
          </w:p>
          <w:p w:rsidR="000C06B8" w:rsidRPr="00721F8A" w:rsidRDefault="000C06B8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Историзмы как слова, обозначающие предметы и явления предшествующих эпох</w:t>
            </w:r>
          </w:p>
        </w:tc>
        <w:tc>
          <w:tcPr>
            <w:tcW w:w="5593" w:type="dxa"/>
            <w:gridSpan w:val="3"/>
          </w:tcPr>
          <w:p w:rsidR="00B70CFC" w:rsidRPr="00721F8A" w:rsidRDefault="000C06B8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Устаревшие слова как живые свидетели истории. </w:t>
            </w:r>
          </w:p>
          <w:p w:rsidR="000C06B8" w:rsidRPr="00721F8A" w:rsidRDefault="000C06B8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0C06B8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</w:t>
            </w:r>
          </w:p>
        </w:tc>
        <w:tc>
          <w:tcPr>
            <w:tcW w:w="1354" w:type="dxa"/>
          </w:tcPr>
          <w:p w:rsidR="004C6484" w:rsidRPr="00721F8A" w:rsidRDefault="004C6484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0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C6484" w:rsidRPr="00721F8A" w:rsidRDefault="004C6484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84" w:rsidRPr="00721F8A" w:rsidRDefault="004C6484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84" w:rsidRPr="00721F8A" w:rsidRDefault="004C6484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84" w:rsidRPr="00721F8A" w:rsidRDefault="004C6484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84" w:rsidRPr="00721F8A" w:rsidRDefault="004C6484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84" w:rsidRPr="00721F8A" w:rsidRDefault="004C6484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84" w:rsidRPr="00721F8A" w:rsidRDefault="004C6484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B8" w:rsidRPr="00721F8A" w:rsidRDefault="00544015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C6484" w:rsidRPr="00721F8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gridSpan w:val="2"/>
          </w:tcPr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FC" w:rsidRPr="00721F8A" w:rsidTr="000472EA">
        <w:trPr>
          <w:gridAfter w:val="1"/>
          <w:wAfter w:w="421" w:type="dxa"/>
          <w:trHeight w:val="976"/>
        </w:trPr>
        <w:tc>
          <w:tcPr>
            <w:tcW w:w="564" w:type="dxa"/>
          </w:tcPr>
          <w:p w:rsidR="00B70CFC" w:rsidRPr="00721F8A" w:rsidRDefault="000C06B8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70CFC" w:rsidRPr="00721F8A" w:rsidRDefault="000C06B8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Архаизмы в составе устаревших слов русского языка</w:t>
            </w:r>
          </w:p>
        </w:tc>
        <w:tc>
          <w:tcPr>
            <w:tcW w:w="5593" w:type="dxa"/>
            <w:gridSpan w:val="3"/>
          </w:tcPr>
          <w:p w:rsidR="00B70CFC" w:rsidRPr="00721F8A" w:rsidRDefault="000C06B8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Архаизмы как слова, имеющие в современном русском языке синонимы. Группы лексических единиц по степени устарелости. </w:t>
            </w:r>
          </w:p>
          <w:p w:rsidR="00CC1FBA" w:rsidRPr="00721F8A" w:rsidRDefault="00CC1FBA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B70CFC" w:rsidRPr="00721F8A" w:rsidRDefault="00544015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35" w:type="dxa"/>
            <w:gridSpan w:val="2"/>
          </w:tcPr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FBA" w:rsidRPr="00721F8A" w:rsidTr="000472EA">
        <w:trPr>
          <w:gridAfter w:val="1"/>
          <w:wAfter w:w="421" w:type="dxa"/>
          <w:trHeight w:val="706"/>
        </w:trPr>
        <w:tc>
          <w:tcPr>
            <w:tcW w:w="564" w:type="dxa"/>
          </w:tcPr>
          <w:p w:rsidR="00CC1FBA" w:rsidRPr="00721F8A" w:rsidRDefault="00CC1FBA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C1FBA" w:rsidRPr="00721F8A" w:rsidRDefault="00CC1FBA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C1FBA" w:rsidRPr="00721F8A" w:rsidRDefault="00CC1FBA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Особенности архаизмов в составе устаревших слов русского языка</w:t>
            </w:r>
          </w:p>
        </w:tc>
        <w:tc>
          <w:tcPr>
            <w:tcW w:w="5593" w:type="dxa"/>
            <w:gridSpan w:val="3"/>
          </w:tcPr>
          <w:p w:rsidR="00CC1FBA" w:rsidRPr="00721F8A" w:rsidRDefault="00CC1FBA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пластов лексики между активным и пассивным запасом слов. </w:t>
            </w:r>
          </w:p>
          <w:p w:rsidR="00CC1FBA" w:rsidRPr="00721F8A" w:rsidRDefault="00CC1FBA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C1FBA" w:rsidRPr="00721F8A" w:rsidRDefault="00544015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35" w:type="dxa"/>
            <w:gridSpan w:val="2"/>
          </w:tcPr>
          <w:p w:rsidR="00CC1FBA" w:rsidRPr="00721F8A" w:rsidRDefault="00CC1FBA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FBA" w:rsidRPr="00721F8A" w:rsidTr="000472EA">
        <w:trPr>
          <w:gridAfter w:val="1"/>
          <w:wAfter w:w="421" w:type="dxa"/>
          <w:trHeight w:val="733"/>
        </w:trPr>
        <w:tc>
          <w:tcPr>
            <w:tcW w:w="564" w:type="dxa"/>
          </w:tcPr>
          <w:p w:rsidR="00CC1FBA" w:rsidRPr="00721F8A" w:rsidRDefault="00CC1FBA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</w:tcPr>
          <w:p w:rsidR="00CC1FBA" w:rsidRPr="00721F8A" w:rsidRDefault="00CC1FBA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C1FBA" w:rsidRPr="00721F8A" w:rsidRDefault="00CC1FBA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Функции архаизмов и историзмов в художественном тексте</w:t>
            </w:r>
          </w:p>
        </w:tc>
        <w:tc>
          <w:tcPr>
            <w:tcW w:w="5593" w:type="dxa"/>
            <w:gridSpan w:val="3"/>
          </w:tcPr>
          <w:p w:rsidR="00CC1FBA" w:rsidRPr="00721F8A" w:rsidRDefault="00CC1FBA" w:rsidP="00CC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Функции архаизмов и историзмов в художественном тексте</w:t>
            </w:r>
          </w:p>
        </w:tc>
        <w:tc>
          <w:tcPr>
            <w:tcW w:w="1354" w:type="dxa"/>
          </w:tcPr>
          <w:p w:rsidR="00CC1FBA" w:rsidRPr="00721F8A" w:rsidRDefault="004C6484" w:rsidP="0054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5" w:type="dxa"/>
            <w:gridSpan w:val="2"/>
          </w:tcPr>
          <w:p w:rsidR="00CC1FBA" w:rsidRPr="00721F8A" w:rsidRDefault="00CC1FBA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FBA" w:rsidRPr="00721F8A" w:rsidTr="000472EA">
        <w:trPr>
          <w:gridAfter w:val="1"/>
          <w:wAfter w:w="421" w:type="dxa"/>
          <w:trHeight w:val="970"/>
        </w:trPr>
        <w:tc>
          <w:tcPr>
            <w:tcW w:w="564" w:type="dxa"/>
          </w:tcPr>
          <w:p w:rsidR="00CC1FBA" w:rsidRPr="00721F8A" w:rsidRDefault="00CC1FBA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</w:tcPr>
          <w:p w:rsidR="00CC1FBA" w:rsidRPr="00721F8A" w:rsidRDefault="00CC1FBA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C1FBA" w:rsidRPr="00721F8A" w:rsidRDefault="00CC1FBA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Употребление устаревшей лексики в новом контексте</w:t>
            </w:r>
          </w:p>
        </w:tc>
        <w:tc>
          <w:tcPr>
            <w:tcW w:w="5593" w:type="dxa"/>
            <w:gridSpan w:val="3"/>
          </w:tcPr>
          <w:p w:rsidR="00CC1FBA" w:rsidRPr="00721F8A" w:rsidRDefault="00CC1FBA" w:rsidP="00CC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Актуализация устаревшей лексики в новом речевой контексте (</w:t>
            </w:r>
            <w:r w:rsidRPr="00721F8A">
              <w:rPr>
                <w:rFonts w:ascii="Times New Roman" w:hAnsi="Times New Roman" w:cs="Times New Roman"/>
                <w:i/>
                <w:sz w:val="24"/>
                <w:szCs w:val="24"/>
              </w:rPr>
              <w:t>губернатор, диакон, ваучер, агитационный пункт, большевик, колхоз и т.п.</w:t>
            </w: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C1FBA" w:rsidRPr="00721F8A" w:rsidRDefault="00CC1FBA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C1FBA" w:rsidRPr="00721F8A" w:rsidRDefault="00544015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C6484" w:rsidRPr="00721F8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5" w:type="dxa"/>
            <w:gridSpan w:val="2"/>
          </w:tcPr>
          <w:p w:rsidR="00CC1FBA" w:rsidRPr="00721F8A" w:rsidRDefault="00CC1FBA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FBA" w:rsidRPr="00721F8A" w:rsidTr="00AA6C81">
        <w:trPr>
          <w:gridAfter w:val="1"/>
          <w:wAfter w:w="421" w:type="dxa"/>
          <w:trHeight w:val="425"/>
        </w:trPr>
        <w:tc>
          <w:tcPr>
            <w:tcW w:w="564" w:type="dxa"/>
          </w:tcPr>
          <w:p w:rsidR="00CC1FBA" w:rsidRPr="00721F8A" w:rsidRDefault="00CC1FBA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C1FBA" w:rsidRPr="00721F8A" w:rsidRDefault="00CC1FBA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C1FBA" w:rsidRPr="00721F8A" w:rsidRDefault="00CC1FBA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Употребление устаревшей лексики в новом контексте</w:t>
            </w:r>
          </w:p>
        </w:tc>
        <w:tc>
          <w:tcPr>
            <w:tcW w:w="5593" w:type="dxa"/>
            <w:gridSpan w:val="3"/>
          </w:tcPr>
          <w:p w:rsidR="00CC1FBA" w:rsidRPr="00721F8A" w:rsidRDefault="00CC1FBA" w:rsidP="00BE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Актуализация устаревшей лексики в новом речевой контексте (губернатор, диакон, ваучер, агитационный пункт, большевик, колхоз и т.п.).</w:t>
            </w:r>
          </w:p>
        </w:tc>
        <w:tc>
          <w:tcPr>
            <w:tcW w:w="1354" w:type="dxa"/>
          </w:tcPr>
          <w:p w:rsidR="00CC1FBA" w:rsidRPr="00721F8A" w:rsidRDefault="004C6484" w:rsidP="0054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0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5" w:type="dxa"/>
            <w:gridSpan w:val="2"/>
          </w:tcPr>
          <w:p w:rsidR="00CC1FBA" w:rsidRPr="00721F8A" w:rsidRDefault="00CC1FBA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FC" w:rsidRPr="00721F8A" w:rsidTr="00AA6C81">
        <w:trPr>
          <w:gridAfter w:val="1"/>
          <w:wAfter w:w="421" w:type="dxa"/>
          <w:trHeight w:val="971"/>
        </w:trPr>
        <w:tc>
          <w:tcPr>
            <w:tcW w:w="564" w:type="dxa"/>
          </w:tcPr>
          <w:p w:rsidR="00B70CFC" w:rsidRPr="00721F8A" w:rsidRDefault="00BE646F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E646F" w:rsidRPr="00721F8A" w:rsidRDefault="00BE646F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Устаревшая лексика в новом контексте</w:t>
            </w:r>
          </w:p>
          <w:p w:rsidR="00BE646F" w:rsidRPr="00721F8A" w:rsidRDefault="00BE646F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FC" w:rsidRPr="00721F8A" w:rsidRDefault="00B70CFC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gridSpan w:val="3"/>
          </w:tcPr>
          <w:p w:rsidR="00B70CFC" w:rsidRPr="00721F8A" w:rsidRDefault="00BE646F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Актуализация устаревшей лексики в новом речевой контексте (губернатор, диакон, ваучер, агитационный пункт, большевик, колхоз и т.п.).</w:t>
            </w:r>
          </w:p>
        </w:tc>
        <w:tc>
          <w:tcPr>
            <w:tcW w:w="1354" w:type="dxa"/>
          </w:tcPr>
          <w:p w:rsidR="00B70CFC" w:rsidRPr="00721F8A" w:rsidRDefault="00544015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6484" w:rsidRPr="00721F8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5" w:type="dxa"/>
            <w:gridSpan w:val="2"/>
          </w:tcPr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F" w:rsidRPr="00721F8A" w:rsidTr="00AA6C81">
        <w:trPr>
          <w:gridAfter w:val="1"/>
          <w:wAfter w:w="421" w:type="dxa"/>
          <w:trHeight w:val="1373"/>
        </w:trPr>
        <w:tc>
          <w:tcPr>
            <w:tcW w:w="564" w:type="dxa"/>
          </w:tcPr>
          <w:p w:rsidR="00BE646F" w:rsidRPr="00721F8A" w:rsidRDefault="00BE646F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BE646F" w:rsidRPr="00721F8A" w:rsidRDefault="00BE646F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E646F" w:rsidRPr="00721F8A" w:rsidRDefault="00BE646F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Лексические заимствования последних десятилетий</w:t>
            </w:r>
          </w:p>
          <w:p w:rsidR="00BE646F" w:rsidRPr="00721F8A" w:rsidRDefault="00BE646F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gridSpan w:val="3"/>
          </w:tcPr>
          <w:p w:rsidR="00BE646F" w:rsidRPr="00721F8A" w:rsidRDefault="00BE646F" w:rsidP="00BE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заимствования последних десятилетий. Употребление иноязычных слов как проблема культуры речи. </w:t>
            </w:r>
          </w:p>
          <w:p w:rsidR="00BE646F" w:rsidRPr="00721F8A" w:rsidRDefault="00BE646F" w:rsidP="00BE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6F" w:rsidRPr="00721F8A" w:rsidRDefault="00BE646F" w:rsidP="00BE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BE646F" w:rsidRPr="00721F8A" w:rsidRDefault="004C6484" w:rsidP="0054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0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5" w:type="dxa"/>
            <w:gridSpan w:val="2"/>
          </w:tcPr>
          <w:p w:rsidR="00BE646F" w:rsidRPr="00721F8A" w:rsidRDefault="00BE646F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F" w:rsidRPr="00721F8A" w:rsidTr="000472EA">
        <w:trPr>
          <w:gridAfter w:val="1"/>
          <w:wAfter w:w="421" w:type="dxa"/>
          <w:trHeight w:val="420"/>
        </w:trPr>
        <w:tc>
          <w:tcPr>
            <w:tcW w:w="564" w:type="dxa"/>
          </w:tcPr>
          <w:p w:rsidR="00BE646F" w:rsidRPr="00721F8A" w:rsidRDefault="00BE646F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E646F" w:rsidRPr="00721F8A" w:rsidRDefault="00BE646F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E646F" w:rsidRPr="00721F8A" w:rsidRDefault="00BE646F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Причины заимствований</w:t>
            </w:r>
          </w:p>
        </w:tc>
        <w:tc>
          <w:tcPr>
            <w:tcW w:w="5593" w:type="dxa"/>
            <w:gridSpan w:val="3"/>
          </w:tcPr>
          <w:p w:rsidR="00BE646F" w:rsidRPr="00721F8A" w:rsidRDefault="00BE646F" w:rsidP="00BE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иноязычных слов как проблема культуры речи. Причины заимствований, тематические группы </w:t>
            </w:r>
          </w:p>
          <w:p w:rsidR="00BE646F" w:rsidRPr="00721F8A" w:rsidRDefault="00BE646F" w:rsidP="00BE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6F" w:rsidRPr="00721F8A" w:rsidRDefault="00BE646F" w:rsidP="00BE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BE646F" w:rsidRPr="00721F8A" w:rsidRDefault="004C6484" w:rsidP="0054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5" w:type="dxa"/>
            <w:gridSpan w:val="2"/>
          </w:tcPr>
          <w:p w:rsidR="00BE646F" w:rsidRPr="00721F8A" w:rsidRDefault="00BE646F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F" w:rsidRPr="00721F8A" w:rsidTr="00AA6C81">
        <w:trPr>
          <w:gridAfter w:val="1"/>
          <w:wAfter w:w="421" w:type="dxa"/>
          <w:trHeight w:val="1172"/>
        </w:trPr>
        <w:tc>
          <w:tcPr>
            <w:tcW w:w="564" w:type="dxa"/>
          </w:tcPr>
          <w:p w:rsidR="00BE646F" w:rsidRPr="00721F8A" w:rsidRDefault="00BE646F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BE646F" w:rsidRPr="00721F8A" w:rsidRDefault="00BE646F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E646F" w:rsidRPr="00721F8A" w:rsidRDefault="00BE646F" w:rsidP="00BE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Употребление иноязычных слов как проблема культуры речи</w:t>
            </w:r>
          </w:p>
          <w:p w:rsidR="00BE646F" w:rsidRPr="00721F8A" w:rsidRDefault="00BE646F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gridSpan w:val="3"/>
          </w:tcPr>
          <w:p w:rsidR="00BE646F" w:rsidRPr="00721F8A" w:rsidRDefault="00BE646F" w:rsidP="00BE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Лексические заимствования последних десятилетий. Употребление иноязычных слов как проблема культуры речи</w:t>
            </w:r>
          </w:p>
          <w:p w:rsidR="00BE646F" w:rsidRPr="00721F8A" w:rsidRDefault="00BE646F" w:rsidP="00BE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BE646F" w:rsidRPr="00721F8A" w:rsidRDefault="00544015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6484" w:rsidRPr="00721F8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5" w:type="dxa"/>
            <w:gridSpan w:val="2"/>
          </w:tcPr>
          <w:p w:rsidR="00BE646F" w:rsidRPr="00721F8A" w:rsidRDefault="00BE646F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F" w:rsidRPr="00721F8A" w:rsidTr="00AA6C81">
        <w:trPr>
          <w:gridAfter w:val="1"/>
          <w:wAfter w:w="421" w:type="dxa"/>
          <w:trHeight w:val="743"/>
        </w:trPr>
        <w:tc>
          <w:tcPr>
            <w:tcW w:w="564" w:type="dxa"/>
          </w:tcPr>
          <w:p w:rsidR="00BE646F" w:rsidRPr="00721F8A" w:rsidRDefault="00BE646F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E646F" w:rsidRPr="00721F8A" w:rsidRDefault="00BE646F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E646F" w:rsidRPr="00721F8A" w:rsidRDefault="00BE646F" w:rsidP="00BE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1</w:t>
            </w:r>
          </w:p>
          <w:p w:rsidR="00BE646F" w:rsidRPr="00721F8A" w:rsidRDefault="00BE646F" w:rsidP="00BE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b/>
                <w:sz w:val="24"/>
                <w:szCs w:val="24"/>
              </w:rPr>
              <w:t>(представление проектов,</w:t>
            </w:r>
          </w:p>
          <w:p w:rsidR="00BE646F" w:rsidRPr="00721F8A" w:rsidRDefault="00BE646F" w:rsidP="00BE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gridSpan w:val="3"/>
          </w:tcPr>
          <w:p w:rsidR="00BE646F" w:rsidRPr="00721F8A" w:rsidRDefault="00BE646F" w:rsidP="00BE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6F" w:rsidRPr="00721F8A" w:rsidRDefault="00BE646F" w:rsidP="00BE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BE646F" w:rsidRPr="00721F8A" w:rsidRDefault="00544015" w:rsidP="0007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6484" w:rsidRPr="00721F8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5" w:type="dxa"/>
            <w:gridSpan w:val="2"/>
          </w:tcPr>
          <w:p w:rsidR="00BE646F" w:rsidRPr="00721F8A" w:rsidRDefault="00BE646F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F" w:rsidRPr="00721F8A" w:rsidTr="00AA6C81">
        <w:trPr>
          <w:trHeight w:val="620"/>
        </w:trPr>
        <w:tc>
          <w:tcPr>
            <w:tcW w:w="16297" w:type="dxa"/>
            <w:gridSpan w:val="10"/>
          </w:tcPr>
          <w:p w:rsidR="00BE646F" w:rsidRPr="00721F8A" w:rsidRDefault="00BE646F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6F" w:rsidRPr="00721F8A" w:rsidRDefault="00BE646F" w:rsidP="00BE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AA6C81" w:rsidRPr="00721F8A">
              <w:rPr>
                <w:rFonts w:ascii="Times New Roman" w:hAnsi="Times New Roman" w:cs="Times New Roman"/>
                <w:b/>
                <w:sz w:val="24"/>
                <w:szCs w:val="24"/>
              </w:rPr>
              <w:t>2. Культура речи 11</w:t>
            </w:r>
            <w:r w:rsidRPr="007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BE646F" w:rsidRPr="00721F8A" w:rsidTr="00AA6C81">
        <w:trPr>
          <w:trHeight w:val="974"/>
        </w:trPr>
        <w:tc>
          <w:tcPr>
            <w:tcW w:w="564" w:type="dxa"/>
          </w:tcPr>
          <w:p w:rsidR="00BE646F" w:rsidRPr="00721F8A" w:rsidRDefault="00BE646F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9F7336" w:rsidRPr="00721F8A" w:rsidRDefault="009F7336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36" w:rsidRPr="00721F8A" w:rsidRDefault="009F7336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36" w:rsidRPr="00721F8A" w:rsidRDefault="009F7336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36" w:rsidRPr="00721F8A" w:rsidRDefault="009F7336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F7336" w:rsidRPr="00721F8A" w:rsidRDefault="009F7336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36" w:rsidRPr="00721F8A" w:rsidRDefault="009F7336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46F" w:rsidRPr="00721F8A" w:rsidRDefault="00BE646F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7336" w:rsidRPr="00721F8A" w:rsidRDefault="009F7336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36" w:rsidRPr="00721F8A" w:rsidRDefault="009F7336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36" w:rsidRPr="00721F8A" w:rsidRDefault="009F7336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36" w:rsidRPr="00721F8A" w:rsidRDefault="009F7336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36" w:rsidRPr="00721F8A" w:rsidRDefault="009F7336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E646F" w:rsidRPr="00721F8A" w:rsidRDefault="009F7336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языка. Ударение.</w:t>
            </w:r>
          </w:p>
          <w:p w:rsidR="00BE646F" w:rsidRPr="00721F8A" w:rsidRDefault="00BE646F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36" w:rsidRPr="00721F8A" w:rsidRDefault="009F7336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36" w:rsidRPr="00721F8A" w:rsidRDefault="009F7336" w:rsidP="00C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Нормы ударения в причастиях, деепричастиях и наречиях</w:t>
            </w:r>
          </w:p>
        </w:tc>
        <w:tc>
          <w:tcPr>
            <w:tcW w:w="5576" w:type="dxa"/>
            <w:gridSpan w:val="2"/>
          </w:tcPr>
          <w:p w:rsidR="009F7336" w:rsidRPr="00721F8A" w:rsidRDefault="00BE646F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орфоэпические нормы современного русского литературного языка. </w:t>
            </w:r>
          </w:p>
          <w:p w:rsidR="009F7336" w:rsidRPr="00721F8A" w:rsidRDefault="009F7336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6F" w:rsidRPr="00721F8A" w:rsidRDefault="00BE646F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Нормы ударения в полных причастиях‚ кратких формах страдательных причастий прошедшего времени‚ деепричастиях‚ наречиях.</w:t>
            </w:r>
            <w:r w:rsidR="009F7336"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 Нормы постановки ударения в словоформах с непроизводными предлогами (на дом‚ на гору)</w:t>
            </w:r>
          </w:p>
        </w:tc>
        <w:tc>
          <w:tcPr>
            <w:tcW w:w="1792" w:type="dxa"/>
            <w:gridSpan w:val="3"/>
          </w:tcPr>
          <w:p w:rsidR="009F7336" w:rsidRPr="00721F8A" w:rsidRDefault="004C6484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C6484" w:rsidRPr="00721F8A" w:rsidRDefault="004C6484" w:rsidP="0021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84" w:rsidRPr="00721F8A" w:rsidRDefault="004C6484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84" w:rsidRPr="00721F8A" w:rsidRDefault="004C6484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84" w:rsidRPr="00721F8A" w:rsidRDefault="004C6484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84" w:rsidRPr="00721F8A" w:rsidRDefault="004C6484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36" w:rsidRPr="00721F8A" w:rsidRDefault="000847EC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C6484" w:rsidRPr="00721F8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5" w:type="dxa"/>
            <w:gridSpan w:val="2"/>
          </w:tcPr>
          <w:p w:rsidR="00BE646F" w:rsidRPr="00721F8A" w:rsidRDefault="00BE646F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FC" w:rsidRPr="00721F8A" w:rsidTr="000472EA">
        <w:trPr>
          <w:gridAfter w:val="1"/>
          <w:wAfter w:w="421" w:type="dxa"/>
          <w:trHeight w:val="1785"/>
        </w:trPr>
        <w:tc>
          <w:tcPr>
            <w:tcW w:w="564" w:type="dxa"/>
          </w:tcPr>
          <w:p w:rsidR="00B70CFC" w:rsidRPr="00721F8A" w:rsidRDefault="009F7336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F7336" w:rsidRPr="00721F8A" w:rsidRDefault="009F7336" w:rsidP="008A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Трудные случаи употребления паронимов</w:t>
            </w:r>
          </w:p>
          <w:p w:rsidR="009F7336" w:rsidRPr="00721F8A" w:rsidRDefault="009F7336" w:rsidP="008A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36" w:rsidRPr="00721F8A" w:rsidRDefault="009F7336" w:rsidP="008A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36" w:rsidRPr="00721F8A" w:rsidRDefault="009F7336" w:rsidP="008A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FC" w:rsidRPr="00721F8A" w:rsidRDefault="00B70CFC" w:rsidP="008A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gridSpan w:val="2"/>
          </w:tcPr>
          <w:p w:rsidR="00B70CFC" w:rsidRPr="00721F8A" w:rsidRDefault="009F7336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</w:t>
            </w:r>
          </w:p>
          <w:p w:rsidR="009F7336" w:rsidRPr="00721F8A" w:rsidRDefault="009F7336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615DE" w:rsidRPr="00721F8A" w:rsidRDefault="000847EC" w:rsidP="00E2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5" w:type="dxa"/>
            <w:gridSpan w:val="2"/>
          </w:tcPr>
          <w:p w:rsidR="00B70CFC" w:rsidRPr="00721F8A" w:rsidRDefault="00B70C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36" w:rsidRPr="00721F8A" w:rsidTr="00301E2D">
        <w:trPr>
          <w:gridAfter w:val="1"/>
          <w:wAfter w:w="421" w:type="dxa"/>
          <w:trHeight w:val="1554"/>
        </w:trPr>
        <w:tc>
          <w:tcPr>
            <w:tcW w:w="564" w:type="dxa"/>
          </w:tcPr>
          <w:p w:rsidR="009F7336" w:rsidRPr="00721F8A" w:rsidRDefault="009F7336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F7336" w:rsidRPr="00721F8A" w:rsidRDefault="009F7336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F7336" w:rsidRPr="00721F8A" w:rsidRDefault="009F7336" w:rsidP="008A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Типичные речевые ошибки‚ связанные с употреблением паронимов в речи</w:t>
            </w:r>
          </w:p>
        </w:tc>
        <w:tc>
          <w:tcPr>
            <w:tcW w:w="5576" w:type="dxa"/>
            <w:gridSpan w:val="2"/>
          </w:tcPr>
          <w:p w:rsidR="009F7336" w:rsidRPr="00721F8A" w:rsidRDefault="009F7336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Типичные речевые ошибки‚ связанные с употреблением паронимов в речи. Смысловые различия, характер лексической сочетаемости, способы управления, функционально-стилевая окраска и употребление паронимов в речи.</w:t>
            </w:r>
          </w:p>
          <w:p w:rsidR="009F7336" w:rsidRPr="00721F8A" w:rsidRDefault="009F7336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9F7336" w:rsidRPr="00721F8A" w:rsidRDefault="000847EC" w:rsidP="0054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C6484" w:rsidRPr="00721F8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5" w:type="dxa"/>
            <w:gridSpan w:val="2"/>
          </w:tcPr>
          <w:p w:rsidR="009F7336" w:rsidRPr="00721F8A" w:rsidRDefault="009F7336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0FC" w:rsidRPr="00721F8A" w:rsidTr="00AA6C81">
        <w:trPr>
          <w:gridAfter w:val="1"/>
          <w:wAfter w:w="421" w:type="dxa"/>
          <w:trHeight w:val="435"/>
        </w:trPr>
        <w:tc>
          <w:tcPr>
            <w:tcW w:w="564" w:type="dxa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E40FC" w:rsidRPr="00721F8A" w:rsidRDefault="00DE40FC" w:rsidP="008A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Типичные грамматические ошибки</w:t>
            </w:r>
          </w:p>
        </w:tc>
        <w:tc>
          <w:tcPr>
            <w:tcW w:w="5576" w:type="dxa"/>
            <w:gridSpan w:val="2"/>
          </w:tcPr>
          <w:p w:rsidR="00DE40FC" w:rsidRPr="00721F8A" w:rsidRDefault="00DE40FC" w:rsidP="00F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грамматические нормы современного русского литературного языка. 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очутиться, победить, убедить, учредить, утвердить)‚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      </w:r>
            <w:r w:rsidRPr="00721F8A">
              <w:rPr>
                <w:rFonts w:ascii="Times New Roman" w:hAnsi="Times New Roman" w:cs="Times New Roman"/>
                <w:i/>
                <w:sz w:val="24"/>
                <w:szCs w:val="24"/>
              </w:rPr>
              <w:t>висящий – висячий, горящий – горячий.</w:t>
            </w: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1" w:type="dxa"/>
            <w:gridSpan w:val="2"/>
          </w:tcPr>
          <w:p w:rsidR="00DE40FC" w:rsidRPr="00721F8A" w:rsidRDefault="004C6484" w:rsidP="0008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5" w:type="dxa"/>
            <w:gridSpan w:val="2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0FC" w:rsidRPr="00721F8A" w:rsidTr="00AA6C81">
        <w:trPr>
          <w:gridAfter w:val="1"/>
          <w:wAfter w:w="421" w:type="dxa"/>
        </w:trPr>
        <w:tc>
          <w:tcPr>
            <w:tcW w:w="564" w:type="dxa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E40FC" w:rsidRPr="00721F8A" w:rsidRDefault="00DE40FC" w:rsidP="008A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Типичные грамматические ошибки</w:t>
            </w:r>
          </w:p>
        </w:tc>
        <w:tc>
          <w:tcPr>
            <w:tcW w:w="5576" w:type="dxa"/>
            <w:gridSpan w:val="2"/>
          </w:tcPr>
          <w:p w:rsidR="00DE40FC" w:rsidRPr="00721F8A" w:rsidRDefault="00DE40FC" w:rsidP="00F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нормы современного русского литературного языка. 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очутиться, победить, убедить, учредить, утвердить)‚ формы глаголов совершенного и несовершенного вида‚ формы глаголов в повелительном наклонении. Нормы употребления в речи однокоренных слов типа висящий – висячий, горящий – горячий</w:t>
            </w:r>
          </w:p>
        </w:tc>
        <w:tc>
          <w:tcPr>
            <w:tcW w:w="1371" w:type="dxa"/>
            <w:gridSpan w:val="2"/>
          </w:tcPr>
          <w:p w:rsidR="00DE40FC" w:rsidRPr="00721F8A" w:rsidRDefault="000847EC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35" w:type="dxa"/>
            <w:gridSpan w:val="2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0FC" w:rsidRPr="00721F8A" w:rsidTr="00AA6C81">
        <w:trPr>
          <w:gridAfter w:val="1"/>
          <w:wAfter w:w="421" w:type="dxa"/>
        </w:trPr>
        <w:tc>
          <w:tcPr>
            <w:tcW w:w="564" w:type="dxa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E40FC" w:rsidRPr="00721F8A" w:rsidRDefault="00DE40FC" w:rsidP="008A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Типичные грамматические ошибки</w:t>
            </w:r>
          </w:p>
        </w:tc>
        <w:tc>
          <w:tcPr>
            <w:tcW w:w="5576" w:type="dxa"/>
            <w:gridSpan w:val="2"/>
          </w:tcPr>
          <w:p w:rsidR="00DE40FC" w:rsidRPr="00721F8A" w:rsidRDefault="00DE40FC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</w:t>
            </w:r>
            <w:r w:rsidRPr="00721F8A">
              <w:rPr>
                <w:rFonts w:ascii="Times New Roman" w:hAnsi="Times New Roman" w:cs="Times New Roman"/>
                <w:i/>
                <w:sz w:val="24"/>
                <w:szCs w:val="24"/>
              </w:rPr>
              <w:t>махаешь – машешь; обусловливать, сосредоточивать, уполномочивать, оспаривать, удостаивать, облагораживать</w:t>
            </w: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71" w:type="dxa"/>
            <w:gridSpan w:val="2"/>
          </w:tcPr>
          <w:p w:rsidR="00DE40FC" w:rsidRPr="00721F8A" w:rsidRDefault="000847EC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6484" w:rsidRPr="00721F8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5" w:type="dxa"/>
            <w:gridSpan w:val="2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0FC" w:rsidRPr="00721F8A" w:rsidTr="00AA6C81">
        <w:trPr>
          <w:gridAfter w:val="1"/>
          <w:wAfter w:w="421" w:type="dxa"/>
          <w:trHeight w:val="2579"/>
        </w:trPr>
        <w:tc>
          <w:tcPr>
            <w:tcW w:w="564" w:type="dxa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5DE" w:rsidRPr="007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E40FC" w:rsidRPr="00721F8A" w:rsidRDefault="00DE40FC" w:rsidP="008A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Традиции русской речевой манеры общения</w:t>
            </w:r>
          </w:p>
        </w:tc>
        <w:tc>
          <w:tcPr>
            <w:tcW w:w="5576" w:type="dxa"/>
            <w:gridSpan w:val="2"/>
          </w:tcPr>
          <w:p w:rsidR="00DE40FC" w:rsidRPr="00721F8A" w:rsidRDefault="00DE40FC" w:rsidP="00DE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</w:t>
            </w:r>
          </w:p>
          <w:p w:rsidR="00DE40FC" w:rsidRPr="00721F8A" w:rsidRDefault="00DE40FC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DE40FC" w:rsidRPr="00721F8A" w:rsidRDefault="004C6484" w:rsidP="0008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5" w:type="dxa"/>
            <w:gridSpan w:val="2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0FC" w:rsidRPr="00721F8A" w:rsidTr="00301E2D">
        <w:trPr>
          <w:gridAfter w:val="1"/>
          <w:wAfter w:w="421" w:type="dxa"/>
          <w:trHeight w:val="565"/>
        </w:trPr>
        <w:tc>
          <w:tcPr>
            <w:tcW w:w="564" w:type="dxa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5DE" w:rsidRPr="00721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E40FC" w:rsidRPr="00721F8A" w:rsidRDefault="00DE40FC" w:rsidP="00DE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Нормы русского речевого этикета</w:t>
            </w:r>
          </w:p>
        </w:tc>
        <w:tc>
          <w:tcPr>
            <w:tcW w:w="5576" w:type="dxa"/>
            <w:gridSpan w:val="2"/>
          </w:tcPr>
          <w:p w:rsidR="00DE40FC" w:rsidRPr="00721F8A" w:rsidRDefault="00DE40FC" w:rsidP="00DE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Этикет использования изобразительных жестов. Замещающие и сопровождающие жесты.</w:t>
            </w:r>
          </w:p>
          <w:p w:rsidR="00DE40FC" w:rsidRPr="00721F8A" w:rsidRDefault="00DE40FC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DE40FC" w:rsidRPr="00721F8A" w:rsidRDefault="000847EC" w:rsidP="00E2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401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5" w:type="dxa"/>
            <w:gridSpan w:val="2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0FC" w:rsidRPr="00721F8A" w:rsidTr="00AA6C81">
        <w:trPr>
          <w:gridAfter w:val="1"/>
          <w:wAfter w:w="421" w:type="dxa"/>
        </w:trPr>
        <w:tc>
          <w:tcPr>
            <w:tcW w:w="564" w:type="dxa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5DE" w:rsidRPr="00721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E40FC" w:rsidRPr="00721F8A" w:rsidRDefault="00DE40FC" w:rsidP="008A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Невербальный (несловесный) этикет общения</w:t>
            </w:r>
          </w:p>
        </w:tc>
        <w:tc>
          <w:tcPr>
            <w:tcW w:w="5560" w:type="dxa"/>
          </w:tcPr>
          <w:p w:rsidR="00DE40FC" w:rsidRPr="00721F8A" w:rsidRDefault="00AA6C81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Этикет использования изобразительных жестов. </w:t>
            </w:r>
            <w:r w:rsidRPr="0072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Замещающие и сопровождающие жесты.</w:t>
            </w:r>
          </w:p>
        </w:tc>
        <w:tc>
          <w:tcPr>
            <w:tcW w:w="1387" w:type="dxa"/>
            <w:gridSpan w:val="3"/>
          </w:tcPr>
          <w:p w:rsidR="00DE40FC" w:rsidRPr="00721F8A" w:rsidRDefault="000847EC" w:rsidP="00E2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4.03</w:t>
            </w:r>
          </w:p>
        </w:tc>
        <w:tc>
          <w:tcPr>
            <w:tcW w:w="1135" w:type="dxa"/>
            <w:gridSpan w:val="2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0FC" w:rsidRPr="00721F8A" w:rsidTr="00AA6C81">
        <w:trPr>
          <w:gridAfter w:val="1"/>
          <w:wAfter w:w="421" w:type="dxa"/>
        </w:trPr>
        <w:tc>
          <w:tcPr>
            <w:tcW w:w="564" w:type="dxa"/>
          </w:tcPr>
          <w:p w:rsidR="00DE40FC" w:rsidRPr="00721F8A" w:rsidRDefault="00AA6C81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615DE" w:rsidRPr="00721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C81" w:rsidRPr="00721F8A" w:rsidRDefault="00AA6C81" w:rsidP="00AA6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2</w:t>
            </w:r>
          </w:p>
          <w:p w:rsidR="00DE40FC" w:rsidRPr="00721F8A" w:rsidRDefault="0049604C" w:rsidP="00AA6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«Грамматические ошибки»</w:t>
            </w:r>
          </w:p>
        </w:tc>
        <w:tc>
          <w:tcPr>
            <w:tcW w:w="5560" w:type="dxa"/>
          </w:tcPr>
          <w:p w:rsidR="00DE40FC" w:rsidRPr="00721F8A" w:rsidRDefault="00DE40FC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3"/>
          </w:tcPr>
          <w:p w:rsidR="00DE40FC" w:rsidRPr="00721F8A" w:rsidRDefault="000847EC" w:rsidP="00E2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401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5" w:type="dxa"/>
            <w:gridSpan w:val="2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81" w:rsidRPr="00721F8A" w:rsidTr="00F67637">
        <w:trPr>
          <w:gridAfter w:val="1"/>
          <w:wAfter w:w="421" w:type="dxa"/>
          <w:trHeight w:val="536"/>
        </w:trPr>
        <w:tc>
          <w:tcPr>
            <w:tcW w:w="15876" w:type="dxa"/>
            <w:gridSpan w:val="9"/>
          </w:tcPr>
          <w:p w:rsidR="00AA6C81" w:rsidRPr="00721F8A" w:rsidRDefault="00AA6C81" w:rsidP="00AA6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637497" w:rsidRPr="00721F8A">
              <w:rPr>
                <w:rFonts w:ascii="Times New Roman" w:hAnsi="Times New Roman" w:cs="Times New Roman"/>
                <w:b/>
                <w:sz w:val="24"/>
                <w:szCs w:val="24"/>
              </w:rPr>
              <w:t>3. Речь. Текст. 9</w:t>
            </w:r>
            <w:r w:rsidRPr="007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AA6C81" w:rsidRPr="00721F8A" w:rsidRDefault="00AA6C81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81" w:rsidRPr="00721F8A" w:rsidTr="00AA6C81">
        <w:trPr>
          <w:gridAfter w:val="1"/>
          <w:wAfter w:w="421" w:type="dxa"/>
          <w:trHeight w:val="753"/>
        </w:trPr>
        <w:tc>
          <w:tcPr>
            <w:tcW w:w="564" w:type="dxa"/>
          </w:tcPr>
          <w:p w:rsidR="00AA6C81" w:rsidRPr="00721F8A" w:rsidRDefault="00AA6C81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5DE" w:rsidRPr="00721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A6C81" w:rsidRPr="00721F8A" w:rsidRDefault="00AA6C81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C81" w:rsidRPr="00721F8A" w:rsidRDefault="00AA6C81" w:rsidP="008A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Традиции русского речевого общения.</w:t>
            </w:r>
          </w:p>
        </w:tc>
        <w:tc>
          <w:tcPr>
            <w:tcW w:w="5560" w:type="dxa"/>
          </w:tcPr>
          <w:p w:rsidR="00AA6C81" w:rsidRPr="00721F8A" w:rsidRDefault="00AA6C81" w:rsidP="004E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      </w:r>
          </w:p>
        </w:tc>
        <w:tc>
          <w:tcPr>
            <w:tcW w:w="1387" w:type="dxa"/>
            <w:gridSpan w:val="3"/>
          </w:tcPr>
          <w:p w:rsidR="00AA6C81" w:rsidRPr="00721F8A" w:rsidRDefault="00544015" w:rsidP="0008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1F73" w:rsidRPr="00721F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2"/>
          </w:tcPr>
          <w:p w:rsidR="00AA6C81" w:rsidRPr="00721F8A" w:rsidRDefault="00AA6C81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0FC" w:rsidRPr="00721F8A" w:rsidTr="00AA6C81">
        <w:trPr>
          <w:gridAfter w:val="1"/>
          <w:wAfter w:w="421" w:type="dxa"/>
          <w:trHeight w:val="2342"/>
        </w:trPr>
        <w:tc>
          <w:tcPr>
            <w:tcW w:w="564" w:type="dxa"/>
          </w:tcPr>
          <w:p w:rsidR="00DE40FC" w:rsidRPr="00721F8A" w:rsidRDefault="00AA6C81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5DE" w:rsidRPr="00721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E40FC" w:rsidRPr="00721F8A" w:rsidRDefault="00AA6C81" w:rsidP="008A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Текст. Виды абзацев</w:t>
            </w:r>
          </w:p>
        </w:tc>
        <w:tc>
          <w:tcPr>
            <w:tcW w:w="5560" w:type="dxa"/>
          </w:tcPr>
          <w:p w:rsidR="00DE40FC" w:rsidRPr="00721F8A" w:rsidRDefault="00AA6C81" w:rsidP="00FB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</w:t>
            </w:r>
          </w:p>
        </w:tc>
        <w:tc>
          <w:tcPr>
            <w:tcW w:w="1387" w:type="dxa"/>
            <w:gridSpan w:val="3"/>
          </w:tcPr>
          <w:p w:rsidR="00DE40FC" w:rsidRPr="00721F8A" w:rsidRDefault="003C0009" w:rsidP="0054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7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5" w:type="dxa"/>
            <w:gridSpan w:val="2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81" w:rsidRPr="00721F8A" w:rsidTr="00AA6C81">
        <w:trPr>
          <w:gridAfter w:val="1"/>
          <w:wAfter w:w="421" w:type="dxa"/>
          <w:trHeight w:val="1457"/>
        </w:trPr>
        <w:tc>
          <w:tcPr>
            <w:tcW w:w="564" w:type="dxa"/>
          </w:tcPr>
          <w:p w:rsidR="00AA6C81" w:rsidRPr="00721F8A" w:rsidRDefault="00AA6C81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5DE" w:rsidRPr="00721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A6C81" w:rsidRPr="00721F8A" w:rsidRDefault="00AA6C81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C81" w:rsidRPr="00721F8A" w:rsidRDefault="00AA6C81" w:rsidP="008A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Заголовки текстов, их типы.</w:t>
            </w:r>
          </w:p>
        </w:tc>
        <w:tc>
          <w:tcPr>
            <w:tcW w:w="5560" w:type="dxa"/>
          </w:tcPr>
          <w:p w:rsidR="00AA6C81" w:rsidRPr="00721F8A" w:rsidRDefault="00AA6C81" w:rsidP="00FB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Заголовки текстов, их типы. Информативная функция заголовков. Тексты аргументативного типа: рассуждение, доказательство, объяснение.</w:t>
            </w:r>
          </w:p>
        </w:tc>
        <w:tc>
          <w:tcPr>
            <w:tcW w:w="1387" w:type="dxa"/>
            <w:gridSpan w:val="3"/>
          </w:tcPr>
          <w:p w:rsidR="00AA6C81" w:rsidRPr="00721F8A" w:rsidRDefault="003C0009" w:rsidP="00FB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401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5" w:type="dxa"/>
            <w:gridSpan w:val="2"/>
          </w:tcPr>
          <w:p w:rsidR="00AA6C81" w:rsidRPr="00721F8A" w:rsidRDefault="00AA6C81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0FC" w:rsidRPr="00721F8A" w:rsidTr="00AA6C81">
        <w:trPr>
          <w:gridAfter w:val="1"/>
          <w:wAfter w:w="421" w:type="dxa"/>
        </w:trPr>
        <w:tc>
          <w:tcPr>
            <w:tcW w:w="564" w:type="dxa"/>
          </w:tcPr>
          <w:p w:rsidR="00DE40FC" w:rsidRPr="00721F8A" w:rsidRDefault="000615DE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E40FC" w:rsidRPr="00721F8A" w:rsidRDefault="00AA6C81" w:rsidP="008A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Разговорная речь. Спор и дискуссия</w:t>
            </w:r>
          </w:p>
        </w:tc>
        <w:tc>
          <w:tcPr>
            <w:tcW w:w="5576" w:type="dxa"/>
            <w:gridSpan w:val="2"/>
          </w:tcPr>
          <w:p w:rsidR="00DE40FC" w:rsidRPr="00721F8A" w:rsidRDefault="00AA6C81" w:rsidP="00FB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      </w:r>
          </w:p>
        </w:tc>
        <w:tc>
          <w:tcPr>
            <w:tcW w:w="1371" w:type="dxa"/>
            <w:gridSpan w:val="2"/>
          </w:tcPr>
          <w:p w:rsidR="00DE40FC" w:rsidRPr="00721F8A" w:rsidRDefault="003C0009" w:rsidP="00E2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1F73" w:rsidRPr="00721F8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5" w:type="dxa"/>
            <w:gridSpan w:val="2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0FC" w:rsidRPr="00721F8A" w:rsidTr="00637497">
        <w:trPr>
          <w:gridAfter w:val="1"/>
          <w:wAfter w:w="421" w:type="dxa"/>
          <w:trHeight w:val="619"/>
        </w:trPr>
        <w:tc>
          <w:tcPr>
            <w:tcW w:w="564" w:type="dxa"/>
          </w:tcPr>
          <w:p w:rsidR="00DE40FC" w:rsidRPr="00721F8A" w:rsidRDefault="00637497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15DE" w:rsidRPr="00721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37497" w:rsidRPr="00721F8A" w:rsidRDefault="00DE40FC" w:rsidP="008A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стиль. Путевые записки. </w:t>
            </w:r>
          </w:p>
          <w:p w:rsidR="00DE40FC" w:rsidRPr="00721F8A" w:rsidRDefault="00DE40FC" w:rsidP="008A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gridSpan w:val="2"/>
          </w:tcPr>
          <w:p w:rsidR="00DE40FC" w:rsidRPr="00721F8A" w:rsidRDefault="00637497" w:rsidP="00FB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Путевые записки</w:t>
            </w:r>
          </w:p>
        </w:tc>
        <w:tc>
          <w:tcPr>
            <w:tcW w:w="1371" w:type="dxa"/>
            <w:gridSpan w:val="2"/>
          </w:tcPr>
          <w:p w:rsidR="00DE40FC" w:rsidRPr="00721F8A" w:rsidRDefault="003C0009" w:rsidP="0054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91F73" w:rsidRPr="00721F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44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gridSpan w:val="2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497" w:rsidRPr="00721F8A" w:rsidTr="00AA6C81">
        <w:trPr>
          <w:gridAfter w:val="1"/>
          <w:wAfter w:w="421" w:type="dxa"/>
          <w:trHeight w:val="670"/>
        </w:trPr>
        <w:tc>
          <w:tcPr>
            <w:tcW w:w="564" w:type="dxa"/>
          </w:tcPr>
          <w:p w:rsidR="00637497" w:rsidRPr="00721F8A" w:rsidRDefault="00637497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15DE"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7497" w:rsidRPr="00721F8A" w:rsidRDefault="00637497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37497" w:rsidRPr="00721F8A" w:rsidRDefault="00637497" w:rsidP="008A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Текст рекламного объявления, его языковые и структурные особенности.</w:t>
            </w:r>
          </w:p>
        </w:tc>
        <w:tc>
          <w:tcPr>
            <w:tcW w:w="5576" w:type="dxa"/>
            <w:gridSpan w:val="2"/>
          </w:tcPr>
          <w:p w:rsidR="00637497" w:rsidRPr="00721F8A" w:rsidRDefault="00637497" w:rsidP="00FB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Текст рекламного объявления, его языковые и структурные особенности.</w:t>
            </w:r>
          </w:p>
        </w:tc>
        <w:tc>
          <w:tcPr>
            <w:tcW w:w="1371" w:type="dxa"/>
            <w:gridSpan w:val="2"/>
          </w:tcPr>
          <w:p w:rsidR="00637497" w:rsidRPr="00721F8A" w:rsidRDefault="003C0009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5" w:type="dxa"/>
            <w:gridSpan w:val="2"/>
          </w:tcPr>
          <w:p w:rsidR="00637497" w:rsidRPr="00721F8A" w:rsidRDefault="00637497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0FC" w:rsidRPr="00721F8A" w:rsidTr="00637497">
        <w:trPr>
          <w:gridAfter w:val="1"/>
          <w:wAfter w:w="421" w:type="dxa"/>
          <w:trHeight w:val="1541"/>
        </w:trPr>
        <w:tc>
          <w:tcPr>
            <w:tcW w:w="564" w:type="dxa"/>
          </w:tcPr>
          <w:p w:rsidR="00DE40FC" w:rsidRPr="00721F8A" w:rsidRDefault="00637497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615DE" w:rsidRPr="007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E40FC" w:rsidRPr="00721F8A" w:rsidRDefault="00637497" w:rsidP="00B7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Притча</w:t>
            </w:r>
          </w:p>
        </w:tc>
        <w:tc>
          <w:tcPr>
            <w:tcW w:w="5576" w:type="dxa"/>
            <w:gridSpan w:val="2"/>
          </w:tcPr>
          <w:p w:rsidR="00DE40FC" w:rsidRPr="00721F8A" w:rsidRDefault="00637497" w:rsidP="00FB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</w:t>
            </w:r>
          </w:p>
        </w:tc>
        <w:tc>
          <w:tcPr>
            <w:tcW w:w="1371" w:type="dxa"/>
            <w:gridSpan w:val="2"/>
          </w:tcPr>
          <w:p w:rsidR="00DE40FC" w:rsidRPr="00721F8A" w:rsidRDefault="003C0009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47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5" w:type="dxa"/>
            <w:gridSpan w:val="2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0FC" w:rsidRPr="00721F8A" w:rsidTr="000472EA">
        <w:trPr>
          <w:gridAfter w:val="1"/>
          <w:wAfter w:w="421" w:type="dxa"/>
          <w:trHeight w:val="987"/>
        </w:trPr>
        <w:tc>
          <w:tcPr>
            <w:tcW w:w="564" w:type="dxa"/>
          </w:tcPr>
          <w:p w:rsidR="00DE40FC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15DE" w:rsidRPr="00721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47EC" w:rsidRDefault="000847E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C0009" w:rsidRPr="00721F8A" w:rsidRDefault="003C0009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E40FC" w:rsidRDefault="000847E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0009" w:rsidRDefault="003C0009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09" w:rsidRPr="00721F8A" w:rsidRDefault="003C0009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E40FC" w:rsidRPr="00721F8A" w:rsidRDefault="00E26ABF" w:rsidP="00B70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3</w:t>
            </w:r>
          </w:p>
          <w:p w:rsidR="00DE40FC" w:rsidRPr="00721F8A" w:rsidRDefault="00541DBB" w:rsidP="00B70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F8A">
              <w:rPr>
                <w:rFonts w:ascii="Times New Roman" w:hAnsi="Times New Roman" w:cs="Times New Roman"/>
                <w:b/>
                <w:sz w:val="24"/>
                <w:szCs w:val="24"/>
              </w:rPr>
              <w:t>(представление проектных заданий)</w:t>
            </w:r>
          </w:p>
          <w:p w:rsidR="00DE40FC" w:rsidRPr="00721F8A" w:rsidRDefault="003C0009" w:rsidP="00B7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за год.</w:t>
            </w:r>
          </w:p>
        </w:tc>
        <w:tc>
          <w:tcPr>
            <w:tcW w:w="5576" w:type="dxa"/>
            <w:gridSpan w:val="2"/>
          </w:tcPr>
          <w:p w:rsidR="00DE40FC" w:rsidRPr="00721F8A" w:rsidRDefault="00DE40FC" w:rsidP="00FB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DE40FC" w:rsidRDefault="003C0009" w:rsidP="003C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847EC"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47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C0009" w:rsidRPr="00721F8A" w:rsidRDefault="003C0009" w:rsidP="003C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5" w:type="dxa"/>
            <w:gridSpan w:val="2"/>
          </w:tcPr>
          <w:p w:rsidR="00DE40FC" w:rsidRPr="00721F8A" w:rsidRDefault="00DE40FC" w:rsidP="00C4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5EF" w:rsidRPr="00721F8A" w:rsidRDefault="002155EF" w:rsidP="002155EF">
      <w:pPr>
        <w:spacing w:after="0" w:line="240" w:lineRule="auto"/>
        <w:ind w:firstLine="709"/>
        <w:jc w:val="center"/>
        <w:rPr>
          <w:rStyle w:val="fontstyle01"/>
          <w:sz w:val="24"/>
          <w:szCs w:val="24"/>
        </w:rPr>
      </w:pPr>
    </w:p>
    <w:p w:rsidR="00637497" w:rsidRPr="00721F8A" w:rsidRDefault="00637497" w:rsidP="002155EF">
      <w:pPr>
        <w:spacing w:after="0" w:line="240" w:lineRule="auto"/>
        <w:ind w:firstLine="709"/>
        <w:jc w:val="center"/>
        <w:rPr>
          <w:rStyle w:val="fontstyle01"/>
          <w:rFonts w:asciiTheme="minorHAnsi" w:hAnsiTheme="minorHAnsi"/>
          <w:sz w:val="24"/>
          <w:szCs w:val="24"/>
        </w:rPr>
      </w:pPr>
    </w:p>
    <w:p w:rsidR="00637497" w:rsidRPr="00721F8A" w:rsidRDefault="00637497" w:rsidP="002155EF">
      <w:pPr>
        <w:spacing w:after="0" w:line="240" w:lineRule="auto"/>
        <w:ind w:firstLine="709"/>
        <w:jc w:val="center"/>
        <w:rPr>
          <w:rStyle w:val="fontstyle01"/>
          <w:rFonts w:asciiTheme="minorHAnsi" w:hAnsiTheme="minorHAnsi"/>
          <w:sz w:val="24"/>
          <w:szCs w:val="24"/>
        </w:rPr>
      </w:pPr>
    </w:p>
    <w:p w:rsidR="00637497" w:rsidRPr="00721F8A" w:rsidRDefault="00637497" w:rsidP="002155EF">
      <w:pPr>
        <w:spacing w:after="0" w:line="240" w:lineRule="auto"/>
        <w:ind w:firstLine="709"/>
        <w:jc w:val="center"/>
        <w:rPr>
          <w:rStyle w:val="fontstyle01"/>
          <w:rFonts w:asciiTheme="minorHAnsi" w:hAnsiTheme="minorHAnsi"/>
          <w:sz w:val="24"/>
          <w:szCs w:val="24"/>
        </w:rPr>
      </w:pPr>
    </w:p>
    <w:p w:rsidR="00637497" w:rsidRPr="00721F8A" w:rsidRDefault="00637497" w:rsidP="002155EF">
      <w:pPr>
        <w:spacing w:after="0" w:line="240" w:lineRule="auto"/>
        <w:ind w:firstLine="709"/>
        <w:jc w:val="center"/>
        <w:rPr>
          <w:rStyle w:val="fontstyle01"/>
          <w:rFonts w:asciiTheme="minorHAnsi" w:hAnsiTheme="minorHAnsi"/>
          <w:sz w:val="24"/>
          <w:szCs w:val="24"/>
        </w:rPr>
      </w:pPr>
    </w:p>
    <w:p w:rsidR="00637497" w:rsidRPr="00721F8A" w:rsidRDefault="00637497" w:rsidP="002155EF">
      <w:pPr>
        <w:spacing w:after="0" w:line="240" w:lineRule="auto"/>
        <w:ind w:firstLine="709"/>
        <w:jc w:val="center"/>
        <w:rPr>
          <w:rStyle w:val="fontstyle01"/>
          <w:rFonts w:asciiTheme="minorHAnsi" w:hAnsiTheme="minorHAnsi"/>
          <w:sz w:val="24"/>
          <w:szCs w:val="24"/>
        </w:rPr>
      </w:pPr>
    </w:p>
    <w:p w:rsidR="00637497" w:rsidRPr="00721F8A" w:rsidRDefault="00637497" w:rsidP="002155EF">
      <w:pPr>
        <w:spacing w:after="0" w:line="240" w:lineRule="auto"/>
        <w:ind w:firstLine="709"/>
        <w:jc w:val="center"/>
        <w:rPr>
          <w:rStyle w:val="fontstyle01"/>
          <w:rFonts w:asciiTheme="minorHAnsi" w:hAnsiTheme="minorHAnsi"/>
          <w:sz w:val="24"/>
          <w:szCs w:val="24"/>
        </w:rPr>
      </w:pPr>
    </w:p>
    <w:p w:rsidR="00637497" w:rsidRPr="00721F8A" w:rsidRDefault="00637497" w:rsidP="002155EF">
      <w:pPr>
        <w:spacing w:after="0" w:line="240" w:lineRule="auto"/>
        <w:ind w:firstLine="709"/>
        <w:jc w:val="center"/>
        <w:rPr>
          <w:rStyle w:val="fontstyle01"/>
          <w:rFonts w:asciiTheme="minorHAnsi" w:hAnsiTheme="minorHAnsi"/>
          <w:sz w:val="24"/>
          <w:szCs w:val="24"/>
        </w:rPr>
      </w:pPr>
    </w:p>
    <w:p w:rsidR="00637497" w:rsidRPr="00721F8A" w:rsidRDefault="00637497" w:rsidP="002155EF">
      <w:pPr>
        <w:spacing w:after="0" w:line="240" w:lineRule="auto"/>
        <w:ind w:firstLine="709"/>
        <w:jc w:val="center"/>
        <w:rPr>
          <w:rStyle w:val="fontstyle01"/>
          <w:rFonts w:asciiTheme="minorHAnsi" w:hAnsiTheme="minorHAnsi"/>
          <w:sz w:val="24"/>
          <w:szCs w:val="24"/>
        </w:rPr>
      </w:pPr>
    </w:p>
    <w:p w:rsidR="00637497" w:rsidRPr="00721F8A" w:rsidRDefault="00637497" w:rsidP="002155EF">
      <w:pPr>
        <w:spacing w:after="0" w:line="240" w:lineRule="auto"/>
        <w:ind w:firstLine="709"/>
        <w:jc w:val="center"/>
        <w:rPr>
          <w:rStyle w:val="fontstyle01"/>
          <w:rFonts w:asciiTheme="minorHAnsi" w:hAnsiTheme="minorHAnsi"/>
          <w:sz w:val="24"/>
          <w:szCs w:val="24"/>
        </w:rPr>
      </w:pPr>
    </w:p>
    <w:p w:rsidR="00637497" w:rsidRPr="00721F8A" w:rsidRDefault="00637497" w:rsidP="002155EF">
      <w:pPr>
        <w:spacing w:after="0" w:line="240" w:lineRule="auto"/>
        <w:ind w:firstLine="709"/>
        <w:jc w:val="center"/>
        <w:rPr>
          <w:rStyle w:val="fontstyle01"/>
          <w:rFonts w:asciiTheme="minorHAnsi" w:hAnsiTheme="minorHAnsi"/>
          <w:sz w:val="24"/>
          <w:szCs w:val="24"/>
        </w:rPr>
      </w:pPr>
    </w:p>
    <w:sectPr w:rsidR="00637497" w:rsidRPr="00721F8A" w:rsidSect="00C44C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0BE" w:rsidRDefault="006A00BE" w:rsidP="00697947">
      <w:pPr>
        <w:spacing w:after="0" w:line="240" w:lineRule="auto"/>
      </w:pPr>
      <w:r>
        <w:separator/>
      </w:r>
    </w:p>
  </w:endnote>
  <w:endnote w:type="continuationSeparator" w:id="0">
    <w:p w:rsidR="006A00BE" w:rsidRDefault="006A00BE" w:rsidP="0069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0BE" w:rsidRDefault="006A00BE" w:rsidP="00697947">
      <w:pPr>
        <w:spacing w:after="0" w:line="240" w:lineRule="auto"/>
      </w:pPr>
      <w:r>
        <w:separator/>
      </w:r>
    </w:p>
  </w:footnote>
  <w:footnote w:type="continuationSeparator" w:id="0">
    <w:p w:rsidR="006A00BE" w:rsidRDefault="006A00BE" w:rsidP="0069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43535"/>
    <w:multiLevelType w:val="hybridMultilevel"/>
    <w:tmpl w:val="F1BAF050"/>
    <w:lvl w:ilvl="0" w:tplc="A18AB01E">
      <w:start w:val="1"/>
      <w:numFmt w:val="upperRoman"/>
      <w:lvlText w:val="%1."/>
      <w:lvlJc w:val="left"/>
      <w:pPr>
        <w:ind w:left="149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97B"/>
    <w:rsid w:val="000472EA"/>
    <w:rsid w:val="00051E2A"/>
    <w:rsid w:val="000615DE"/>
    <w:rsid w:val="00074A35"/>
    <w:rsid w:val="000847EC"/>
    <w:rsid w:val="00096BFB"/>
    <w:rsid w:val="000C06B8"/>
    <w:rsid w:val="001A6247"/>
    <w:rsid w:val="001C7C5D"/>
    <w:rsid w:val="001E2187"/>
    <w:rsid w:val="002155EF"/>
    <w:rsid w:val="0021654D"/>
    <w:rsid w:val="002D2410"/>
    <w:rsid w:val="00301E2D"/>
    <w:rsid w:val="00304AB1"/>
    <w:rsid w:val="0031357C"/>
    <w:rsid w:val="0036597B"/>
    <w:rsid w:val="003C0009"/>
    <w:rsid w:val="00464BA7"/>
    <w:rsid w:val="0049604C"/>
    <w:rsid w:val="004C3F94"/>
    <w:rsid w:val="004C6484"/>
    <w:rsid w:val="004E7166"/>
    <w:rsid w:val="00541DBB"/>
    <w:rsid w:val="00544015"/>
    <w:rsid w:val="005F1E62"/>
    <w:rsid w:val="00637497"/>
    <w:rsid w:val="00642222"/>
    <w:rsid w:val="00697947"/>
    <w:rsid w:val="006A00BE"/>
    <w:rsid w:val="00721F8A"/>
    <w:rsid w:val="00733A0D"/>
    <w:rsid w:val="00737886"/>
    <w:rsid w:val="007D0B70"/>
    <w:rsid w:val="008003B9"/>
    <w:rsid w:val="00851749"/>
    <w:rsid w:val="008619FB"/>
    <w:rsid w:val="00884329"/>
    <w:rsid w:val="008A2300"/>
    <w:rsid w:val="008F41D3"/>
    <w:rsid w:val="0091097F"/>
    <w:rsid w:val="009C63F9"/>
    <w:rsid w:val="009F3C26"/>
    <w:rsid w:val="009F7336"/>
    <w:rsid w:val="00A362FF"/>
    <w:rsid w:val="00AA6C81"/>
    <w:rsid w:val="00B15C31"/>
    <w:rsid w:val="00B231EC"/>
    <w:rsid w:val="00B31548"/>
    <w:rsid w:val="00B70CFC"/>
    <w:rsid w:val="00BE38F9"/>
    <w:rsid w:val="00BE646F"/>
    <w:rsid w:val="00C20796"/>
    <w:rsid w:val="00C44C89"/>
    <w:rsid w:val="00CB48B5"/>
    <w:rsid w:val="00CC1FBA"/>
    <w:rsid w:val="00D245B2"/>
    <w:rsid w:val="00DA6661"/>
    <w:rsid w:val="00DE40FC"/>
    <w:rsid w:val="00DF0735"/>
    <w:rsid w:val="00E26ABF"/>
    <w:rsid w:val="00E63F18"/>
    <w:rsid w:val="00E91F73"/>
    <w:rsid w:val="00E96DAB"/>
    <w:rsid w:val="00F008C9"/>
    <w:rsid w:val="00F118CF"/>
    <w:rsid w:val="00FB46C2"/>
    <w:rsid w:val="00F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86ACF-3284-4873-8933-DE9D5483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D"/>
  </w:style>
  <w:style w:type="paragraph" w:styleId="3">
    <w:name w:val="heading 3"/>
    <w:basedOn w:val="a"/>
    <w:next w:val="a"/>
    <w:link w:val="30"/>
    <w:semiHidden/>
    <w:unhideWhenUsed/>
    <w:qFormat/>
    <w:rsid w:val="0069794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2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2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4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155EF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2155E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155EF"/>
    <w:rPr>
      <w:b w:val="0"/>
      <w:bCs w:val="0"/>
      <w:i w:val="0"/>
      <w:iCs w:val="0"/>
      <w:color w:val="000000"/>
      <w:sz w:val="440"/>
      <w:szCs w:val="440"/>
    </w:rPr>
  </w:style>
  <w:style w:type="character" w:customStyle="1" w:styleId="fontstyle41">
    <w:name w:val="fontstyle41"/>
    <w:basedOn w:val="a0"/>
    <w:rsid w:val="002155E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7">
    <w:name w:val="Hyperlink"/>
    <w:basedOn w:val="a0"/>
    <w:uiPriority w:val="99"/>
    <w:unhideWhenUsed/>
    <w:rsid w:val="002155E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9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7947"/>
  </w:style>
  <w:style w:type="paragraph" w:styleId="aa">
    <w:name w:val="footer"/>
    <w:basedOn w:val="a"/>
    <w:link w:val="ab"/>
    <w:uiPriority w:val="99"/>
    <w:semiHidden/>
    <w:unhideWhenUsed/>
    <w:rsid w:val="0069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7947"/>
  </w:style>
  <w:style w:type="paragraph" w:styleId="ac">
    <w:name w:val="No Spacing"/>
    <w:link w:val="ad"/>
    <w:uiPriority w:val="1"/>
    <w:qFormat/>
    <w:rsid w:val="006979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7">
    <w:name w:val="Font Style27"/>
    <w:uiPriority w:val="99"/>
    <w:rsid w:val="00697947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697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97947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97947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7947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979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97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697947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uiPriority w:val="99"/>
    <w:rsid w:val="0069794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697947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uiPriority w:val="99"/>
    <w:rsid w:val="00697947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d">
    <w:name w:val="Без интервала Знак"/>
    <w:link w:val="ac"/>
    <w:uiPriority w:val="1"/>
    <w:rsid w:val="0069794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697947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e">
    <w:name w:val="Normal (Web)"/>
    <w:basedOn w:val="a"/>
    <w:uiPriority w:val="99"/>
    <w:unhideWhenUsed/>
    <w:rsid w:val="0004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63DE-52C5-4B1A-8464-A0628496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11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железяка</dc:creator>
  <cp:keywords/>
  <dc:description/>
  <cp:lastModifiedBy>Администратор 1</cp:lastModifiedBy>
  <cp:revision>35</cp:revision>
  <cp:lastPrinted>2022-06-20T06:20:00Z</cp:lastPrinted>
  <dcterms:created xsi:type="dcterms:W3CDTF">2018-09-23T18:11:00Z</dcterms:created>
  <dcterms:modified xsi:type="dcterms:W3CDTF">2023-05-15T13:11:00Z</dcterms:modified>
</cp:coreProperties>
</file>